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05DE2" w14:textId="77777777" w:rsidR="007070F2" w:rsidRPr="007070F2" w:rsidRDefault="007070F2">
      <w:pPr>
        <w:rPr>
          <w:rFonts w:ascii="Amasis MT Pro" w:hAnsi="Amasis MT Pro"/>
        </w:rPr>
      </w:pPr>
    </w:p>
    <w:p w14:paraId="402B4B20" w14:textId="4AED3779" w:rsidR="007070F2" w:rsidRPr="007070F2" w:rsidRDefault="007070F2" w:rsidP="007070F2">
      <w:pPr>
        <w:pStyle w:val="Overskrift1"/>
        <w:rPr>
          <w:rFonts w:ascii="Amasis MT Pro" w:hAnsi="Amasis MT Pro"/>
          <w:color w:val="538135" w:themeColor="accent6" w:themeShade="BF"/>
        </w:rPr>
      </w:pPr>
      <w:r w:rsidRPr="007070F2">
        <w:rPr>
          <w:rFonts w:ascii="Amasis MT Pro" w:hAnsi="Amasis MT Pro"/>
          <w:color w:val="538135" w:themeColor="accent6" w:themeShade="BF"/>
        </w:rPr>
        <w:t>Scenariobank VR- basert simulering</w:t>
      </w:r>
    </w:p>
    <w:p w14:paraId="4A948705" w14:textId="1848E94F" w:rsidR="007070F2" w:rsidRPr="007070F2" w:rsidRDefault="007070F2" w:rsidP="007070F2">
      <w:pPr>
        <w:pStyle w:val="Ingenmellomrom"/>
        <w:rPr>
          <w:rFonts w:ascii="Amasis MT Pro" w:hAnsi="Amasis MT Pro" w:cs="Times New Roman"/>
        </w:rPr>
      </w:pPr>
      <w:r w:rsidRPr="007070F2">
        <w:rPr>
          <w:rFonts w:ascii="Amasis MT Pro" w:hAnsi="Amasis MT Pro" w:cs="Times New Roman"/>
        </w:rPr>
        <w:t xml:space="preserve">Dette er en kort beskrivelse av alle scenariene som er tilgjengelige i VR- basert simulering. Filmene kan brukes på kryss og tvers av tjenestesteder, men informasjonen vil gi en enkel beskrivelse av scenariet. </w:t>
      </w:r>
    </w:p>
    <w:p w14:paraId="32DB4AFB" w14:textId="77777777" w:rsidR="00AD483F" w:rsidRPr="007070F2" w:rsidRDefault="00AD483F">
      <w:pPr>
        <w:rPr>
          <w:rFonts w:ascii="Amasis MT Pro" w:hAnsi="Amasis MT Pro"/>
        </w:rPr>
      </w:pPr>
    </w:p>
    <w:tbl>
      <w:tblPr>
        <w:tblStyle w:val="Rutenettabell5mrkuthevingsfarge6"/>
        <w:tblW w:w="0" w:type="auto"/>
        <w:tblLook w:val="04A0" w:firstRow="1" w:lastRow="0" w:firstColumn="1" w:lastColumn="0" w:noHBand="0" w:noVBand="1"/>
      </w:tblPr>
      <w:tblGrid>
        <w:gridCol w:w="2955"/>
        <w:gridCol w:w="1938"/>
        <w:gridCol w:w="4169"/>
      </w:tblGrid>
      <w:tr w:rsidR="004D3DDD" w:rsidRPr="007070F2" w14:paraId="7C618018" w14:textId="77777777" w:rsidTr="00884D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273D503E" w14:textId="0897833B" w:rsidR="003E429E" w:rsidRPr="007070F2" w:rsidRDefault="003E429E">
            <w:pPr>
              <w:rPr>
                <w:rFonts w:ascii="Amasis MT Pro" w:hAnsi="Amasis MT Pro"/>
              </w:rPr>
            </w:pPr>
            <w:r w:rsidRPr="007070F2">
              <w:rPr>
                <w:rFonts w:ascii="Amasis MT Pro" w:hAnsi="Amasis MT Pro"/>
              </w:rPr>
              <w:t xml:space="preserve">Tittel </w:t>
            </w:r>
          </w:p>
        </w:tc>
        <w:tc>
          <w:tcPr>
            <w:tcW w:w="1792" w:type="dxa"/>
          </w:tcPr>
          <w:p w14:paraId="6D6BFC9E" w14:textId="70DB913D" w:rsidR="003E429E" w:rsidRPr="007070F2" w:rsidRDefault="003E429E">
            <w:pPr>
              <w:cnfStyle w:val="100000000000" w:firstRow="1"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Tema </w:t>
            </w:r>
          </w:p>
        </w:tc>
        <w:tc>
          <w:tcPr>
            <w:tcW w:w="4247" w:type="dxa"/>
          </w:tcPr>
          <w:p w14:paraId="763C24ED" w14:textId="031C3D65" w:rsidR="003E429E" w:rsidRPr="007070F2" w:rsidRDefault="003E429E">
            <w:pPr>
              <w:cnfStyle w:val="100000000000" w:firstRow="1"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Innholdet i filmen </w:t>
            </w:r>
          </w:p>
        </w:tc>
      </w:tr>
      <w:tr w:rsidR="004D3DDD" w:rsidRPr="007070F2" w14:paraId="7D420B7A"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437C1D6B" w14:textId="04D34B5A" w:rsidR="003E429E" w:rsidRPr="007070F2" w:rsidRDefault="003E429E">
            <w:pPr>
              <w:rPr>
                <w:rFonts w:ascii="Amasis MT Pro" w:hAnsi="Amasis MT Pro"/>
              </w:rPr>
            </w:pPr>
            <w:r w:rsidRPr="007070F2">
              <w:rPr>
                <w:rFonts w:ascii="Amasis MT Pro" w:hAnsi="Amasis MT Pro"/>
              </w:rPr>
              <w:t xml:space="preserve">Arne </w:t>
            </w:r>
          </w:p>
        </w:tc>
        <w:tc>
          <w:tcPr>
            <w:tcW w:w="1792" w:type="dxa"/>
          </w:tcPr>
          <w:p w14:paraId="2D678AC8" w14:textId="77777777" w:rsidR="003E429E" w:rsidRPr="00884DEB"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0DBDAB6F" w14:textId="3D26CB25" w:rsidR="00A4433A" w:rsidRPr="007070F2" w:rsidRDefault="00107D5B">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Institusjon </w:t>
            </w:r>
          </w:p>
        </w:tc>
        <w:tc>
          <w:tcPr>
            <w:tcW w:w="4247" w:type="dxa"/>
          </w:tcPr>
          <w:p w14:paraId="0B815FBA" w14:textId="397B7002" w:rsidR="003E429E" w:rsidRPr="007070F2"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Arne har store smerter i begge beina</w:t>
            </w:r>
            <w:r w:rsidR="007B5DC0">
              <w:rPr>
                <w:rFonts w:ascii="Amasis MT Pro" w:hAnsi="Amasis MT Pro"/>
              </w:rPr>
              <w:t xml:space="preserve"> når personalet kommer inn</w:t>
            </w:r>
            <w:r w:rsidR="008745F7">
              <w:rPr>
                <w:rFonts w:ascii="Amasis MT Pro" w:hAnsi="Amasis MT Pro"/>
              </w:rPr>
              <w:t xml:space="preserve">. Han sitter på sengekanten, personalet kommer inn for å bistå med morgenstell, de har med frokost. </w:t>
            </w:r>
            <w:r w:rsidRPr="007070F2">
              <w:rPr>
                <w:rFonts w:ascii="Amasis MT Pro" w:hAnsi="Amasis MT Pro"/>
              </w:rPr>
              <w:t xml:space="preserve"> </w:t>
            </w:r>
          </w:p>
        </w:tc>
      </w:tr>
      <w:tr w:rsidR="004D3DDD" w:rsidRPr="007070F2" w14:paraId="548FBD1D"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69BF4E44" w14:textId="38FE7D8F" w:rsidR="003E429E" w:rsidRPr="007070F2" w:rsidRDefault="003E429E">
            <w:pPr>
              <w:rPr>
                <w:rFonts w:ascii="Amasis MT Pro" w:hAnsi="Amasis MT Pro"/>
              </w:rPr>
            </w:pPr>
            <w:r w:rsidRPr="007070F2">
              <w:rPr>
                <w:rFonts w:ascii="Amasis MT Pro" w:hAnsi="Amasis MT Pro"/>
              </w:rPr>
              <w:t xml:space="preserve">Else </w:t>
            </w:r>
          </w:p>
        </w:tc>
        <w:tc>
          <w:tcPr>
            <w:tcW w:w="1792" w:type="dxa"/>
          </w:tcPr>
          <w:p w14:paraId="33ECC1E5" w14:textId="77777777" w:rsidR="00A4433A" w:rsidRPr="00884DEB"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Vold og trusler</w:t>
            </w:r>
          </w:p>
          <w:p w14:paraId="3764B995" w14:textId="47D03AC9" w:rsidR="003E429E" w:rsidRPr="007070F2" w:rsidRDefault="00107D5B">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Institusjon </w:t>
            </w:r>
            <w:r w:rsidR="003E429E" w:rsidRPr="007070F2">
              <w:rPr>
                <w:rFonts w:ascii="Amasis MT Pro" w:hAnsi="Amasis MT Pro"/>
              </w:rPr>
              <w:t xml:space="preserve"> </w:t>
            </w:r>
          </w:p>
        </w:tc>
        <w:tc>
          <w:tcPr>
            <w:tcW w:w="4247" w:type="dxa"/>
          </w:tcPr>
          <w:p w14:paraId="6B2A65C9" w14:textId="64AD299E" w:rsidR="003E429E" w:rsidRPr="007070F2"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Else bor på </w:t>
            </w:r>
            <w:r w:rsidR="008745F7">
              <w:rPr>
                <w:rFonts w:ascii="Amasis MT Pro" w:hAnsi="Amasis MT Pro"/>
              </w:rPr>
              <w:t>institusjon</w:t>
            </w:r>
            <w:r w:rsidRPr="007070F2">
              <w:rPr>
                <w:rFonts w:ascii="Amasis MT Pro" w:hAnsi="Amasis MT Pro"/>
              </w:rPr>
              <w:t xml:space="preserve">, hun glemmer fort og har en tendens til å gjenta seg selv. </w:t>
            </w:r>
            <w:r w:rsidR="008745F7">
              <w:rPr>
                <w:rFonts w:ascii="Amasis MT Pro" w:hAnsi="Amasis MT Pro"/>
              </w:rPr>
              <w:t>Det er mye å gjøre på avdelingen denne morgenen</w:t>
            </w:r>
            <w:r w:rsidR="00DE1A8F">
              <w:rPr>
                <w:rFonts w:ascii="Amasis MT Pro" w:hAnsi="Amasis MT Pro"/>
              </w:rPr>
              <w:t xml:space="preserve">. </w:t>
            </w:r>
          </w:p>
        </w:tc>
      </w:tr>
      <w:tr w:rsidR="004D3DDD" w:rsidRPr="007070F2" w14:paraId="599FF102"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2956ED5C" w14:textId="186BC133" w:rsidR="003E429E" w:rsidRPr="007070F2" w:rsidRDefault="003E429E">
            <w:pPr>
              <w:rPr>
                <w:rFonts w:ascii="Amasis MT Pro" w:hAnsi="Amasis MT Pro"/>
              </w:rPr>
            </w:pPr>
            <w:r w:rsidRPr="007070F2">
              <w:rPr>
                <w:rFonts w:ascii="Amasis MT Pro" w:hAnsi="Amasis MT Pro"/>
              </w:rPr>
              <w:t xml:space="preserve">Harald </w:t>
            </w:r>
          </w:p>
        </w:tc>
        <w:tc>
          <w:tcPr>
            <w:tcW w:w="1792" w:type="dxa"/>
          </w:tcPr>
          <w:p w14:paraId="52805737" w14:textId="77777777" w:rsidR="00A4433A" w:rsidRPr="00884DEB"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Vold og trusler</w:t>
            </w:r>
          </w:p>
          <w:p w14:paraId="10CA7BD9" w14:textId="5FBD3571" w:rsidR="003E429E" w:rsidRPr="007070F2" w:rsidRDefault="00107D5B">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Hjemmetjeneste</w:t>
            </w:r>
            <w:r w:rsidR="003E429E" w:rsidRPr="007070F2">
              <w:rPr>
                <w:rFonts w:ascii="Amasis MT Pro" w:hAnsi="Amasis MT Pro"/>
              </w:rPr>
              <w:t xml:space="preserve"> </w:t>
            </w:r>
          </w:p>
        </w:tc>
        <w:tc>
          <w:tcPr>
            <w:tcW w:w="4247" w:type="dxa"/>
          </w:tcPr>
          <w:p w14:paraId="06DCA483" w14:textId="2E305F73" w:rsidR="003E429E" w:rsidRPr="007070F2"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Harald får hjelp til morgenstell, han viser i dag stor entusiasme over sykepleierstudenten.</w:t>
            </w:r>
          </w:p>
        </w:tc>
      </w:tr>
      <w:tr w:rsidR="004D3DDD" w:rsidRPr="007070F2" w14:paraId="46FE466D"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67EDB523" w14:textId="0AA3DA1D" w:rsidR="003E429E" w:rsidRPr="007070F2" w:rsidRDefault="009E0364">
            <w:pPr>
              <w:rPr>
                <w:rFonts w:ascii="Amasis MT Pro" w:hAnsi="Amasis MT Pro"/>
              </w:rPr>
            </w:pPr>
            <w:r>
              <w:rPr>
                <w:rFonts w:ascii="Amasis MT Pro" w:hAnsi="Amasis MT Pro"/>
              </w:rPr>
              <w:t>Ragnar</w:t>
            </w:r>
            <w:r w:rsidR="003E429E" w:rsidRPr="007070F2">
              <w:rPr>
                <w:rFonts w:ascii="Amasis MT Pro" w:hAnsi="Amasis MT Pro"/>
              </w:rPr>
              <w:t xml:space="preserve"> </w:t>
            </w:r>
          </w:p>
        </w:tc>
        <w:tc>
          <w:tcPr>
            <w:tcW w:w="1792" w:type="dxa"/>
          </w:tcPr>
          <w:p w14:paraId="5098ECBE" w14:textId="77777777" w:rsidR="003E429E" w:rsidRPr="00884DEB"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21D630EB" w14:textId="362E3EFA" w:rsidR="00A4433A" w:rsidRPr="007070F2" w:rsidRDefault="00107D5B">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Hjemmetjeneste</w:t>
            </w:r>
          </w:p>
        </w:tc>
        <w:tc>
          <w:tcPr>
            <w:tcW w:w="4247" w:type="dxa"/>
          </w:tcPr>
          <w:p w14:paraId="254AF0A2" w14:textId="52229FB2" w:rsidR="003E429E" w:rsidRPr="007070F2" w:rsidRDefault="00FB4C2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Trygghetsalarmen er utløst hos hjemmeboende </w:t>
            </w:r>
            <w:r w:rsidR="00AF1965">
              <w:rPr>
                <w:rFonts w:ascii="Amasis MT Pro" w:hAnsi="Amasis MT Pro"/>
              </w:rPr>
              <w:t xml:space="preserve">Ragnar. Han ligger på sofaen </w:t>
            </w:r>
            <w:r w:rsidR="00DB1FBA">
              <w:rPr>
                <w:rFonts w:ascii="Amasis MT Pro" w:hAnsi="Amasis MT Pro"/>
              </w:rPr>
              <w:t>og sover</w:t>
            </w:r>
            <w:r w:rsidR="00AF1965">
              <w:rPr>
                <w:rFonts w:ascii="Amasis MT Pro" w:hAnsi="Amasis MT Pro"/>
              </w:rPr>
              <w:t xml:space="preserve">. </w:t>
            </w:r>
          </w:p>
        </w:tc>
      </w:tr>
      <w:tr w:rsidR="004D3DDD" w:rsidRPr="007070F2" w14:paraId="723B2B47"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23E099B1" w14:textId="4020D7BC" w:rsidR="003E429E" w:rsidRPr="007070F2" w:rsidRDefault="003E429E">
            <w:pPr>
              <w:rPr>
                <w:rFonts w:ascii="Amasis MT Pro" w:hAnsi="Amasis MT Pro"/>
              </w:rPr>
            </w:pPr>
            <w:r w:rsidRPr="007070F2">
              <w:rPr>
                <w:rFonts w:ascii="Amasis MT Pro" w:hAnsi="Amasis MT Pro"/>
              </w:rPr>
              <w:t>Alfred</w:t>
            </w:r>
          </w:p>
        </w:tc>
        <w:tc>
          <w:tcPr>
            <w:tcW w:w="1792" w:type="dxa"/>
          </w:tcPr>
          <w:p w14:paraId="48B7145B" w14:textId="77777777" w:rsidR="003E429E" w:rsidRPr="00884DEB"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1A9F6C00" w14:textId="3D081EC5" w:rsidR="00A4433A" w:rsidRPr="007070F2" w:rsidRDefault="00107D5B">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Institusjon</w:t>
            </w:r>
          </w:p>
        </w:tc>
        <w:tc>
          <w:tcPr>
            <w:tcW w:w="4247" w:type="dxa"/>
          </w:tcPr>
          <w:p w14:paraId="7A74E9D3" w14:textId="020AA4F9" w:rsidR="003E429E" w:rsidRPr="007070F2" w:rsidRDefault="00DB1FBA">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En tidlig morgen på institusjon. Alfred </w:t>
            </w:r>
            <w:r w:rsidR="001027A8">
              <w:rPr>
                <w:rFonts w:ascii="Amasis MT Pro" w:hAnsi="Amasis MT Pro"/>
              </w:rPr>
              <w:t xml:space="preserve">skal få hjelp til morgenstell, han har dårlig språk og har sovet dårlig i natt. </w:t>
            </w:r>
          </w:p>
        </w:tc>
      </w:tr>
      <w:tr w:rsidR="004D3DDD" w:rsidRPr="007070F2" w14:paraId="445C2E22"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62F824B9" w14:textId="0173AB50" w:rsidR="003E429E" w:rsidRPr="007070F2" w:rsidRDefault="001027A8">
            <w:pPr>
              <w:rPr>
                <w:rFonts w:ascii="Amasis MT Pro" w:hAnsi="Amasis MT Pro"/>
              </w:rPr>
            </w:pPr>
            <w:r>
              <w:rPr>
                <w:rFonts w:ascii="Amasis MT Pro" w:hAnsi="Amasis MT Pro"/>
              </w:rPr>
              <w:t>Sverre</w:t>
            </w:r>
          </w:p>
        </w:tc>
        <w:tc>
          <w:tcPr>
            <w:tcW w:w="1792" w:type="dxa"/>
          </w:tcPr>
          <w:p w14:paraId="0FAF9518" w14:textId="77777777" w:rsidR="003E429E" w:rsidRPr="00884DEB"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7E92145C" w14:textId="3DD6D938" w:rsidR="00A4433A" w:rsidRPr="007070F2" w:rsidRDefault="00107D5B">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Institusjon </w:t>
            </w:r>
          </w:p>
        </w:tc>
        <w:tc>
          <w:tcPr>
            <w:tcW w:w="4247" w:type="dxa"/>
          </w:tcPr>
          <w:p w14:paraId="64A5B6A1" w14:textId="7B9EF95D" w:rsidR="003E429E" w:rsidRPr="007070F2"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Pårørendesamtale, mors helsetilstand og veien videre. </w:t>
            </w:r>
          </w:p>
        </w:tc>
      </w:tr>
      <w:tr w:rsidR="004D3DDD" w:rsidRPr="007070F2" w14:paraId="5BF6803F"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1F629A8E" w14:textId="3B26127A" w:rsidR="003E429E" w:rsidRPr="007070F2" w:rsidRDefault="00A632D9">
            <w:pPr>
              <w:rPr>
                <w:rFonts w:ascii="Amasis MT Pro" w:hAnsi="Amasis MT Pro"/>
              </w:rPr>
            </w:pPr>
            <w:r>
              <w:rPr>
                <w:rFonts w:ascii="Amasis MT Pro" w:hAnsi="Amasis MT Pro"/>
              </w:rPr>
              <w:t xml:space="preserve">Jan og Espen </w:t>
            </w:r>
            <w:r w:rsidR="003E429E" w:rsidRPr="007070F2">
              <w:rPr>
                <w:rFonts w:ascii="Amasis MT Pro" w:hAnsi="Amasis MT Pro"/>
              </w:rPr>
              <w:t xml:space="preserve"> </w:t>
            </w:r>
          </w:p>
        </w:tc>
        <w:tc>
          <w:tcPr>
            <w:tcW w:w="1792" w:type="dxa"/>
          </w:tcPr>
          <w:p w14:paraId="2F2C24B8" w14:textId="77777777" w:rsidR="003E429E" w:rsidRPr="00884DEB"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13D23D60" w14:textId="7F543A49" w:rsidR="00A4433A" w:rsidRPr="007070F2" w:rsidRDefault="00107D5B">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Institusjon </w:t>
            </w:r>
          </w:p>
        </w:tc>
        <w:tc>
          <w:tcPr>
            <w:tcW w:w="4247" w:type="dxa"/>
          </w:tcPr>
          <w:p w14:paraId="24D00903" w14:textId="6D3C04BD" w:rsidR="003E429E" w:rsidRPr="007070F2"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 xml:space="preserve">Kaffe på </w:t>
            </w:r>
            <w:r w:rsidR="00A632D9">
              <w:rPr>
                <w:rFonts w:ascii="Amasis MT Pro" w:hAnsi="Amasis MT Pro"/>
              </w:rPr>
              <w:t>institusjon</w:t>
            </w:r>
            <w:r w:rsidRPr="007070F2">
              <w:rPr>
                <w:rFonts w:ascii="Amasis MT Pro" w:hAnsi="Amasis MT Pro"/>
              </w:rPr>
              <w:t xml:space="preserve">. Mari er en flott sykepleier med god kjennskap til sine pasienter. </w:t>
            </w:r>
            <w:r w:rsidR="00C23B36">
              <w:rPr>
                <w:rFonts w:ascii="Amasis MT Pro" w:hAnsi="Amasis MT Pro"/>
              </w:rPr>
              <w:t xml:space="preserve">I ettermiddag er det uro på avdelingen. </w:t>
            </w:r>
          </w:p>
        </w:tc>
      </w:tr>
      <w:tr w:rsidR="004D3DDD" w:rsidRPr="007070F2" w14:paraId="6204F0D3"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16E99062" w14:textId="5C00E497" w:rsidR="003E429E" w:rsidRPr="007070F2" w:rsidRDefault="003E429E">
            <w:pPr>
              <w:rPr>
                <w:rFonts w:ascii="Amasis MT Pro" w:hAnsi="Amasis MT Pro"/>
              </w:rPr>
            </w:pPr>
            <w:r w:rsidRPr="007070F2">
              <w:rPr>
                <w:rFonts w:ascii="Amasis MT Pro" w:hAnsi="Amasis MT Pro"/>
              </w:rPr>
              <w:t xml:space="preserve">Lasse </w:t>
            </w:r>
          </w:p>
        </w:tc>
        <w:tc>
          <w:tcPr>
            <w:tcW w:w="1792" w:type="dxa"/>
          </w:tcPr>
          <w:p w14:paraId="6DB65D97" w14:textId="77777777" w:rsidR="003E429E" w:rsidRPr="00884DEB"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489149D0" w14:textId="77777777" w:rsidR="00A4433A" w:rsidRDefault="006C67F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Psykisk helse og </w:t>
            </w:r>
          </w:p>
          <w:p w14:paraId="42F71560" w14:textId="456D3C81" w:rsidR="006C67F9" w:rsidRPr="007070F2" w:rsidRDefault="006C67F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Avhengighet </w:t>
            </w:r>
          </w:p>
        </w:tc>
        <w:tc>
          <w:tcPr>
            <w:tcW w:w="4247" w:type="dxa"/>
          </w:tcPr>
          <w:p w14:paraId="1954B733" w14:textId="03893D08" w:rsidR="003E429E" w:rsidRPr="007070F2"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Lasse får utdelt medisiner, denne gangen ser han svært ruset ut. Sykepleier vurderer at det ikke er forsvarlig å gi alle medisinene. </w:t>
            </w:r>
          </w:p>
        </w:tc>
      </w:tr>
      <w:tr w:rsidR="004D3DDD" w:rsidRPr="007070F2" w14:paraId="4FB87795"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1B95D366" w14:textId="796C76B1" w:rsidR="003E429E" w:rsidRPr="007070F2" w:rsidRDefault="003E429E">
            <w:pPr>
              <w:rPr>
                <w:rFonts w:ascii="Amasis MT Pro" w:hAnsi="Amasis MT Pro"/>
              </w:rPr>
            </w:pPr>
            <w:r w:rsidRPr="007070F2">
              <w:rPr>
                <w:rFonts w:ascii="Amasis MT Pro" w:hAnsi="Amasis MT Pro"/>
              </w:rPr>
              <w:t>Silje</w:t>
            </w:r>
          </w:p>
        </w:tc>
        <w:tc>
          <w:tcPr>
            <w:tcW w:w="1792" w:type="dxa"/>
          </w:tcPr>
          <w:p w14:paraId="290FFB25" w14:textId="77777777" w:rsidR="003E429E" w:rsidRPr="00884DEB"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2A4A1213" w14:textId="3848B276" w:rsidR="00A4433A" w:rsidRPr="007070F2" w:rsidRDefault="006C67F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Tjenester til personer med utviklingshemning </w:t>
            </w:r>
          </w:p>
        </w:tc>
        <w:tc>
          <w:tcPr>
            <w:tcW w:w="4247" w:type="dxa"/>
          </w:tcPr>
          <w:p w14:paraId="5DDBAE3E" w14:textId="2B36BC97" w:rsidR="003E429E" w:rsidRPr="007070F2"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 xml:space="preserve">Silje uttrykker </w:t>
            </w:r>
            <w:r w:rsidR="00BB3DEC">
              <w:rPr>
                <w:rFonts w:ascii="Amasis MT Pro" w:hAnsi="Amasis MT Pro"/>
              </w:rPr>
              <w:t xml:space="preserve">tydelig </w:t>
            </w:r>
            <w:r w:rsidRPr="007070F2">
              <w:rPr>
                <w:rFonts w:ascii="Amasis MT Pro" w:hAnsi="Amasis MT Pro"/>
              </w:rPr>
              <w:t>at hun ikke ønsker hjelp fra Anna</w:t>
            </w:r>
            <w:r w:rsidR="00BB3DEC">
              <w:rPr>
                <w:rFonts w:ascii="Amasis MT Pro" w:hAnsi="Amasis MT Pro"/>
              </w:rPr>
              <w:t xml:space="preserve"> i dag. Silje bor i en kommunal bolig og får bistand til ulike ting. </w:t>
            </w:r>
          </w:p>
        </w:tc>
      </w:tr>
      <w:tr w:rsidR="004D3DDD" w:rsidRPr="007070F2" w14:paraId="6D09E44B"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16B83BE9" w14:textId="2C7CD195" w:rsidR="003E429E" w:rsidRPr="007070F2" w:rsidRDefault="003E429E" w:rsidP="00AD483F">
            <w:pPr>
              <w:rPr>
                <w:rFonts w:ascii="Amasis MT Pro" w:hAnsi="Amasis MT Pro"/>
              </w:rPr>
            </w:pPr>
            <w:r w:rsidRPr="007070F2">
              <w:rPr>
                <w:rFonts w:ascii="Amasis MT Pro" w:hAnsi="Amasis MT Pro"/>
              </w:rPr>
              <w:t xml:space="preserve">Rolf </w:t>
            </w:r>
          </w:p>
        </w:tc>
        <w:tc>
          <w:tcPr>
            <w:tcW w:w="1792" w:type="dxa"/>
          </w:tcPr>
          <w:p w14:paraId="571DE158" w14:textId="77777777" w:rsidR="003E429E" w:rsidRPr="00884DEB"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12BB993A" w14:textId="0E584D98" w:rsidR="00A4433A" w:rsidRPr="007070F2" w:rsidRDefault="006C67F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Tjenester til personer med utviklingshemning </w:t>
            </w:r>
          </w:p>
        </w:tc>
        <w:tc>
          <w:tcPr>
            <w:tcW w:w="4247" w:type="dxa"/>
          </w:tcPr>
          <w:p w14:paraId="34DF13DD" w14:textId="59D09AB5" w:rsidR="003E429E" w:rsidRPr="007070F2"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Tobias skal veilede Rolf til tannpuss.</w:t>
            </w:r>
            <w:r w:rsidR="00D100C4">
              <w:rPr>
                <w:rFonts w:ascii="Amasis MT Pro" w:hAnsi="Amasis MT Pro"/>
              </w:rPr>
              <w:t xml:space="preserve"> Rolf bor i en kommunal bolig, han får bistand til ulike ting. </w:t>
            </w:r>
            <w:r w:rsidRPr="007070F2">
              <w:rPr>
                <w:rFonts w:ascii="Amasis MT Pro" w:hAnsi="Amasis MT Pro"/>
              </w:rPr>
              <w:t xml:space="preserve"> </w:t>
            </w:r>
          </w:p>
        </w:tc>
      </w:tr>
      <w:tr w:rsidR="004D3DDD" w:rsidRPr="007070F2" w14:paraId="5DF75E73"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78A41515" w14:textId="1EF96B13" w:rsidR="003E429E" w:rsidRPr="007070F2" w:rsidRDefault="003E429E">
            <w:pPr>
              <w:rPr>
                <w:rFonts w:ascii="Amasis MT Pro" w:hAnsi="Amasis MT Pro"/>
              </w:rPr>
            </w:pPr>
            <w:r w:rsidRPr="007070F2">
              <w:rPr>
                <w:rFonts w:ascii="Amasis MT Pro" w:hAnsi="Amasis MT Pro"/>
              </w:rPr>
              <w:t>Mattis</w:t>
            </w:r>
          </w:p>
        </w:tc>
        <w:tc>
          <w:tcPr>
            <w:tcW w:w="1792" w:type="dxa"/>
          </w:tcPr>
          <w:p w14:paraId="59059B61" w14:textId="77777777" w:rsidR="00A4433A" w:rsidRPr="00884DEB"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Vold og trusler</w:t>
            </w:r>
          </w:p>
          <w:p w14:paraId="7EDC150A" w14:textId="7EFF4333" w:rsidR="003E429E" w:rsidRPr="007070F2" w:rsidRDefault="006C67F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Psykisk helse og avhengighet </w:t>
            </w:r>
            <w:r w:rsidR="003E429E" w:rsidRPr="007070F2">
              <w:rPr>
                <w:rFonts w:ascii="Amasis MT Pro" w:hAnsi="Amasis MT Pro"/>
              </w:rPr>
              <w:t xml:space="preserve"> </w:t>
            </w:r>
          </w:p>
        </w:tc>
        <w:tc>
          <w:tcPr>
            <w:tcW w:w="4247" w:type="dxa"/>
          </w:tcPr>
          <w:p w14:paraId="49C9CE2D" w14:textId="411EA0B1" w:rsidR="003E429E" w:rsidRPr="007070F2"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 xml:space="preserve">Mattis er svært fortvilet, </w:t>
            </w:r>
            <w:r w:rsidR="00D100C4">
              <w:rPr>
                <w:rFonts w:ascii="Amasis MT Pro" w:hAnsi="Amasis MT Pro"/>
              </w:rPr>
              <w:t xml:space="preserve">sykepleier </w:t>
            </w:r>
            <w:r w:rsidRPr="007070F2">
              <w:rPr>
                <w:rFonts w:ascii="Amasis MT Pro" w:hAnsi="Amasis MT Pro"/>
              </w:rPr>
              <w:t xml:space="preserve">Stine prøver å roe ned situasjonen. </w:t>
            </w:r>
            <w:r w:rsidR="008E4CAB">
              <w:rPr>
                <w:rFonts w:ascii="Amasis MT Pro" w:hAnsi="Amasis MT Pro"/>
              </w:rPr>
              <w:t xml:space="preserve">Mattis </w:t>
            </w:r>
            <w:r w:rsidR="0087111A">
              <w:rPr>
                <w:rFonts w:ascii="Amasis MT Pro" w:hAnsi="Amasis MT Pro"/>
              </w:rPr>
              <w:t xml:space="preserve">har en psykisk lidelse og mottar bistand fra kommunene. </w:t>
            </w:r>
          </w:p>
        </w:tc>
      </w:tr>
      <w:tr w:rsidR="004D3DDD" w:rsidRPr="007070F2" w14:paraId="37ADA08E"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6A3F689E" w14:textId="46336D6C" w:rsidR="003E429E" w:rsidRPr="007070F2" w:rsidRDefault="003E429E">
            <w:pPr>
              <w:rPr>
                <w:rFonts w:ascii="Amasis MT Pro" w:hAnsi="Amasis MT Pro"/>
              </w:rPr>
            </w:pPr>
            <w:r w:rsidRPr="007070F2">
              <w:rPr>
                <w:rFonts w:ascii="Amasis MT Pro" w:hAnsi="Amasis MT Pro"/>
              </w:rPr>
              <w:t>Magnus</w:t>
            </w:r>
          </w:p>
        </w:tc>
        <w:tc>
          <w:tcPr>
            <w:tcW w:w="1792" w:type="dxa"/>
          </w:tcPr>
          <w:p w14:paraId="0A2F3415" w14:textId="77777777" w:rsidR="003E429E" w:rsidRPr="00884DEB"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57CC4129" w14:textId="49CE8D79" w:rsidR="00A4433A" w:rsidRPr="007070F2" w:rsidRDefault="006C67F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lastRenderedPageBreak/>
              <w:t xml:space="preserve">Tjenester til personer med utviklingshemning </w:t>
            </w:r>
          </w:p>
        </w:tc>
        <w:tc>
          <w:tcPr>
            <w:tcW w:w="4247" w:type="dxa"/>
          </w:tcPr>
          <w:p w14:paraId="1D9D5409" w14:textId="0B50A127" w:rsidR="003E429E" w:rsidRPr="007070F2"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lastRenderedPageBreak/>
              <w:t xml:space="preserve">Du sitter rundt frokostbordet sammen med Magnus og kollegaen din Hege. </w:t>
            </w:r>
            <w:r w:rsidR="0087111A">
              <w:rPr>
                <w:rFonts w:ascii="Amasis MT Pro" w:hAnsi="Amasis MT Pro"/>
              </w:rPr>
              <w:t xml:space="preserve">Magnus bor i en kommunal bolig, han får </w:t>
            </w:r>
            <w:r w:rsidR="0087111A">
              <w:rPr>
                <w:rFonts w:ascii="Amasis MT Pro" w:hAnsi="Amasis MT Pro"/>
              </w:rPr>
              <w:lastRenderedPageBreak/>
              <w:t xml:space="preserve">bistand i matsituasjon. Denne filmen kan brukes til ulike temaer knyttet til ansattes </w:t>
            </w:r>
            <w:r w:rsidR="004B0AF2">
              <w:rPr>
                <w:rFonts w:ascii="Amasis MT Pro" w:hAnsi="Amasis MT Pro"/>
              </w:rPr>
              <w:t xml:space="preserve">tilstedeværelse for brukere og pasienter. </w:t>
            </w:r>
          </w:p>
        </w:tc>
      </w:tr>
      <w:tr w:rsidR="004D3DDD" w:rsidRPr="007070F2" w14:paraId="6C725F3C"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7EF9621C" w14:textId="191B8452" w:rsidR="003E429E" w:rsidRPr="007070F2" w:rsidRDefault="003E429E">
            <w:pPr>
              <w:rPr>
                <w:rFonts w:ascii="Amasis MT Pro" w:hAnsi="Amasis MT Pro"/>
              </w:rPr>
            </w:pPr>
            <w:r w:rsidRPr="007070F2">
              <w:rPr>
                <w:rFonts w:ascii="Amasis MT Pro" w:hAnsi="Amasis MT Pro"/>
              </w:rPr>
              <w:lastRenderedPageBreak/>
              <w:t xml:space="preserve">Dag Rune </w:t>
            </w:r>
          </w:p>
        </w:tc>
        <w:tc>
          <w:tcPr>
            <w:tcW w:w="1792" w:type="dxa"/>
          </w:tcPr>
          <w:p w14:paraId="261B4B86" w14:textId="77777777" w:rsidR="00A4433A" w:rsidRPr="00884DEB"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Vold og trusler</w:t>
            </w:r>
          </w:p>
          <w:p w14:paraId="7E7B1D51" w14:textId="244AA3AF" w:rsidR="003E429E" w:rsidRPr="007070F2" w:rsidRDefault="006C67F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Tjenester til personer med utviklingshemning </w:t>
            </w:r>
            <w:r w:rsidR="003E429E" w:rsidRPr="007070F2">
              <w:rPr>
                <w:rFonts w:ascii="Amasis MT Pro" w:hAnsi="Amasis MT Pro"/>
              </w:rPr>
              <w:t xml:space="preserve"> </w:t>
            </w:r>
          </w:p>
        </w:tc>
        <w:tc>
          <w:tcPr>
            <w:tcW w:w="4247" w:type="dxa"/>
          </w:tcPr>
          <w:p w14:paraId="4035D67D" w14:textId="17BF84BB" w:rsidR="003E429E" w:rsidRPr="007070F2" w:rsidRDefault="004B0AF2">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Dag Rune uttrykker et ønske om at han ønsker å reise på fisketur, det er midt i vaktskifte for de ansatte i boligen. </w:t>
            </w:r>
          </w:p>
        </w:tc>
      </w:tr>
      <w:tr w:rsidR="004D3DDD" w:rsidRPr="007070F2" w14:paraId="1BBB5EA9"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5AAF9C9D" w14:textId="6F06ED2B" w:rsidR="003E429E" w:rsidRPr="007070F2" w:rsidRDefault="003E429E">
            <w:pPr>
              <w:rPr>
                <w:rFonts w:ascii="Amasis MT Pro" w:hAnsi="Amasis MT Pro"/>
              </w:rPr>
            </w:pPr>
            <w:r w:rsidRPr="007070F2">
              <w:rPr>
                <w:rFonts w:ascii="Amasis MT Pro" w:hAnsi="Amasis MT Pro"/>
              </w:rPr>
              <w:t xml:space="preserve">Rune  </w:t>
            </w:r>
          </w:p>
        </w:tc>
        <w:tc>
          <w:tcPr>
            <w:tcW w:w="1792" w:type="dxa"/>
          </w:tcPr>
          <w:p w14:paraId="3E45E386" w14:textId="77777777" w:rsidR="003E429E" w:rsidRPr="00884DEB"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047D0EF6" w14:textId="5CB7CFD9" w:rsidR="00884DEB" w:rsidRPr="007070F2" w:rsidRDefault="006C67F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Tjenester til personer med utviklingshemning </w:t>
            </w:r>
          </w:p>
        </w:tc>
        <w:tc>
          <w:tcPr>
            <w:tcW w:w="4247" w:type="dxa"/>
          </w:tcPr>
          <w:p w14:paraId="1E180D1A" w14:textId="43FA2AD6" w:rsidR="003E429E" w:rsidRPr="007070F2" w:rsidRDefault="003E429E">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Rune ønsker ikke å vaske leiligheten sin denne dagen til tross for oppmuntring fra Simen. </w:t>
            </w:r>
            <w:r w:rsidR="004B0AF2">
              <w:rPr>
                <w:rFonts w:ascii="Amasis MT Pro" w:hAnsi="Amasis MT Pro"/>
              </w:rPr>
              <w:t>Rune bor i en kommunal bolig, han får bistand fra personalet til</w:t>
            </w:r>
            <w:r w:rsidR="009472CF">
              <w:rPr>
                <w:rFonts w:ascii="Amasis MT Pro" w:hAnsi="Amasis MT Pro"/>
              </w:rPr>
              <w:t xml:space="preserve"> ulike dagligdagse gjøremål. </w:t>
            </w:r>
          </w:p>
        </w:tc>
      </w:tr>
      <w:tr w:rsidR="004D3DDD" w:rsidRPr="007070F2" w14:paraId="618EE08D"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6E0D9982" w14:textId="77DC879D" w:rsidR="003E429E" w:rsidRPr="007070F2" w:rsidRDefault="003E429E">
            <w:pPr>
              <w:rPr>
                <w:rFonts w:ascii="Amasis MT Pro" w:hAnsi="Amasis MT Pro"/>
              </w:rPr>
            </w:pPr>
            <w:r w:rsidRPr="007070F2">
              <w:rPr>
                <w:rFonts w:ascii="Amasis MT Pro" w:hAnsi="Amasis MT Pro"/>
              </w:rPr>
              <w:t xml:space="preserve">Steffen </w:t>
            </w:r>
          </w:p>
        </w:tc>
        <w:tc>
          <w:tcPr>
            <w:tcW w:w="1792" w:type="dxa"/>
          </w:tcPr>
          <w:p w14:paraId="6668BA11" w14:textId="77777777" w:rsidR="003E429E" w:rsidRPr="00884DEB"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18126244" w14:textId="2CABA0C8" w:rsidR="0062268E" w:rsidRPr="007070F2" w:rsidRDefault="006C67F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Psykisk helse og avhengighet </w:t>
            </w:r>
          </w:p>
        </w:tc>
        <w:tc>
          <w:tcPr>
            <w:tcW w:w="4247" w:type="dxa"/>
          </w:tcPr>
          <w:p w14:paraId="1AC70EC8" w14:textId="5E782BAC" w:rsidR="003E429E" w:rsidRPr="007070F2" w:rsidRDefault="003E429E">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Tilsyn hos Steffen som har vrangforestillinger</w:t>
            </w:r>
            <w:r w:rsidR="001F1FFC">
              <w:rPr>
                <w:rFonts w:ascii="Amasis MT Pro" w:hAnsi="Amasis MT Pro"/>
              </w:rPr>
              <w:t xml:space="preserve">. Han skal ha sine faste medisiner, personalet fra kommunene og en student skal på tilsyn. </w:t>
            </w:r>
          </w:p>
        </w:tc>
      </w:tr>
      <w:tr w:rsidR="004D3DDD" w:rsidRPr="007070F2" w14:paraId="35058968"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00EC544A" w14:textId="3F80568F" w:rsidR="000303B9" w:rsidRPr="007070F2" w:rsidRDefault="001F1FFC">
            <w:pPr>
              <w:rPr>
                <w:rFonts w:ascii="Amasis MT Pro" w:hAnsi="Amasis MT Pro"/>
              </w:rPr>
            </w:pPr>
            <w:r>
              <w:rPr>
                <w:rFonts w:ascii="Amasis MT Pro" w:hAnsi="Amasis MT Pro"/>
              </w:rPr>
              <w:t xml:space="preserve">Magnus og Bønna </w:t>
            </w:r>
          </w:p>
        </w:tc>
        <w:tc>
          <w:tcPr>
            <w:tcW w:w="1792" w:type="dxa"/>
          </w:tcPr>
          <w:p w14:paraId="52FABD33" w14:textId="77777777" w:rsidR="000303B9" w:rsidRPr="00884DEB" w:rsidRDefault="000303B9">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056A58C7" w14:textId="24991F4B" w:rsidR="00A4433A" w:rsidRPr="007070F2" w:rsidRDefault="006C67F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Hjemmetjeneste </w:t>
            </w:r>
          </w:p>
        </w:tc>
        <w:tc>
          <w:tcPr>
            <w:tcW w:w="4247" w:type="dxa"/>
          </w:tcPr>
          <w:p w14:paraId="5BDC7F1E" w14:textId="4BF50E34" w:rsidR="000303B9" w:rsidRPr="007070F2" w:rsidRDefault="000303B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I bakgården krangler to beboere om posten. Hjemmesykepleien skal inn på tilsyn til den ene av de to beboerne. Den andre beboeren er irritert, stemningen er amper. </w:t>
            </w:r>
          </w:p>
        </w:tc>
      </w:tr>
      <w:tr w:rsidR="004D3DDD" w:rsidRPr="007070F2" w14:paraId="5484EE9E"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3EFEB372" w14:textId="09A6E8D1" w:rsidR="000303B9" w:rsidRPr="007070F2" w:rsidRDefault="00CC5D6A">
            <w:pPr>
              <w:rPr>
                <w:rFonts w:ascii="Amasis MT Pro" w:hAnsi="Amasis MT Pro"/>
              </w:rPr>
            </w:pPr>
            <w:r>
              <w:rPr>
                <w:rFonts w:ascii="Amasis MT Pro" w:hAnsi="Amasis MT Pro"/>
              </w:rPr>
              <w:t xml:space="preserve">Leif og Gunnhild </w:t>
            </w:r>
          </w:p>
        </w:tc>
        <w:tc>
          <w:tcPr>
            <w:tcW w:w="1792" w:type="dxa"/>
          </w:tcPr>
          <w:p w14:paraId="0E0912F8" w14:textId="77777777" w:rsidR="000303B9" w:rsidRPr="00884DEB" w:rsidRDefault="000303B9">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4C36E086" w14:textId="5A54E914" w:rsidR="00A4433A" w:rsidRPr="007070F2" w:rsidRDefault="006C67F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Hjemmetjeneste </w:t>
            </w:r>
          </w:p>
        </w:tc>
        <w:tc>
          <w:tcPr>
            <w:tcW w:w="4247" w:type="dxa"/>
          </w:tcPr>
          <w:p w14:paraId="705052C9" w14:textId="33EF4052" w:rsidR="000303B9" w:rsidRPr="007070F2" w:rsidRDefault="000303B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 xml:space="preserve">Hos Leif og Gunhild er hjemmesykepleien </w:t>
            </w:r>
            <w:r w:rsidR="00CC5D6A">
              <w:rPr>
                <w:rFonts w:ascii="Amasis MT Pro" w:hAnsi="Amasis MT Pro"/>
              </w:rPr>
              <w:t>kun inne for å levere medis</w:t>
            </w:r>
            <w:r w:rsidR="00D30508">
              <w:rPr>
                <w:rFonts w:ascii="Amasis MT Pro" w:hAnsi="Amasis MT Pro"/>
              </w:rPr>
              <w:t>iner</w:t>
            </w:r>
            <w:r w:rsidRPr="007070F2">
              <w:rPr>
                <w:rFonts w:ascii="Amasis MT Pro" w:hAnsi="Amasis MT Pro"/>
              </w:rPr>
              <w:t xml:space="preserve">. </w:t>
            </w:r>
            <w:r w:rsidR="00D30508">
              <w:rPr>
                <w:rFonts w:ascii="Amasis MT Pro" w:hAnsi="Amasis MT Pro"/>
              </w:rPr>
              <w:t xml:space="preserve">Nå har </w:t>
            </w:r>
            <w:r w:rsidRPr="007070F2">
              <w:rPr>
                <w:rFonts w:ascii="Amasis MT Pro" w:hAnsi="Amasis MT Pro"/>
              </w:rPr>
              <w:t>Gunhild pådratt seg et sår på leggen.</w:t>
            </w:r>
            <w:r w:rsidR="00D30508">
              <w:rPr>
                <w:rFonts w:ascii="Amasis MT Pro" w:hAnsi="Amasis MT Pro"/>
              </w:rPr>
              <w:t xml:space="preserve"> </w:t>
            </w:r>
            <w:r w:rsidRPr="007070F2">
              <w:rPr>
                <w:rFonts w:ascii="Amasis MT Pro" w:hAnsi="Amasis MT Pro"/>
              </w:rPr>
              <w:t xml:space="preserve">Hjemmesykepleien må </w:t>
            </w:r>
            <w:r w:rsidR="00CC5D6A">
              <w:rPr>
                <w:rFonts w:ascii="Amasis MT Pro" w:hAnsi="Amasis MT Pro"/>
              </w:rPr>
              <w:t>ha hyppigere tilsyn</w:t>
            </w:r>
            <w:r w:rsidRPr="007070F2">
              <w:rPr>
                <w:rFonts w:ascii="Amasis MT Pro" w:hAnsi="Amasis MT Pro"/>
              </w:rPr>
              <w:t xml:space="preserve">, det liker Leif dårlig. </w:t>
            </w:r>
          </w:p>
        </w:tc>
      </w:tr>
      <w:tr w:rsidR="004D3DDD" w:rsidRPr="007070F2" w14:paraId="251998E7"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16D58815" w14:textId="46258838" w:rsidR="000303B9" w:rsidRPr="007070F2" w:rsidRDefault="00D30508">
            <w:pPr>
              <w:rPr>
                <w:rFonts w:ascii="Amasis MT Pro" w:hAnsi="Amasis MT Pro"/>
              </w:rPr>
            </w:pPr>
            <w:r>
              <w:rPr>
                <w:rFonts w:ascii="Amasis MT Pro" w:hAnsi="Amasis MT Pro"/>
              </w:rPr>
              <w:t>Ivar</w:t>
            </w:r>
            <w:r w:rsidR="000303B9" w:rsidRPr="007070F2">
              <w:rPr>
                <w:rFonts w:ascii="Amasis MT Pro" w:hAnsi="Amasis MT Pro"/>
              </w:rPr>
              <w:t xml:space="preserve"> </w:t>
            </w:r>
          </w:p>
        </w:tc>
        <w:tc>
          <w:tcPr>
            <w:tcW w:w="1792" w:type="dxa"/>
          </w:tcPr>
          <w:p w14:paraId="69E527A8" w14:textId="77777777" w:rsidR="000303B9" w:rsidRPr="00884DEB" w:rsidRDefault="000303B9">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18D24348" w14:textId="2D474475" w:rsidR="00A4433A" w:rsidRPr="007070F2" w:rsidRDefault="003C16E2">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Hjemmetjeneste </w:t>
            </w:r>
          </w:p>
        </w:tc>
        <w:tc>
          <w:tcPr>
            <w:tcW w:w="4247" w:type="dxa"/>
          </w:tcPr>
          <w:p w14:paraId="556BD6BB" w14:textId="2501D3F1" w:rsidR="000303B9" w:rsidRPr="007070F2" w:rsidRDefault="000303B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Hjemmesykepleien skal på tilsyn for å gjøre i stand et måltid. Brukeren ønsker ikke besøk i dag, det uttrykker han tydelig. </w:t>
            </w:r>
          </w:p>
        </w:tc>
      </w:tr>
      <w:tr w:rsidR="004D3DDD" w:rsidRPr="007070F2" w14:paraId="5A0BA0D9"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35A21870" w14:textId="57A1B96F" w:rsidR="000303B9" w:rsidRPr="007070F2" w:rsidRDefault="007C2BC3">
            <w:pPr>
              <w:rPr>
                <w:rFonts w:ascii="Amasis MT Pro" w:hAnsi="Amasis MT Pro"/>
              </w:rPr>
            </w:pPr>
            <w:r>
              <w:rPr>
                <w:rFonts w:ascii="Amasis MT Pro" w:hAnsi="Amasis MT Pro"/>
              </w:rPr>
              <w:t>Geir</w:t>
            </w:r>
          </w:p>
        </w:tc>
        <w:tc>
          <w:tcPr>
            <w:tcW w:w="1792" w:type="dxa"/>
          </w:tcPr>
          <w:p w14:paraId="2670EAAA" w14:textId="77777777" w:rsidR="000303B9" w:rsidRPr="00884DEB" w:rsidRDefault="000303B9">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26905043" w14:textId="7E315CB9" w:rsidR="0062268E" w:rsidRPr="007070F2" w:rsidRDefault="003C16E2">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Hjemmetjeneste </w:t>
            </w:r>
          </w:p>
        </w:tc>
        <w:tc>
          <w:tcPr>
            <w:tcW w:w="4247" w:type="dxa"/>
          </w:tcPr>
          <w:p w14:paraId="0963F070" w14:textId="59133A60" w:rsidR="000303B9" w:rsidRPr="007070F2" w:rsidRDefault="007C2BC3">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Geir er en yngre bruker av hjemmetjenesten. I dag skal han få tilbud om dusj</w:t>
            </w:r>
            <w:r w:rsidR="00C675DF">
              <w:rPr>
                <w:rFonts w:ascii="Amasis MT Pro" w:hAnsi="Amasis MT Pro"/>
              </w:rPr>
              <w:t xml:space="preserve">, et tilbud han får en gang i uken. </w:t>
            </w:r>
            <w:r w:rsidR="00274CE3" w:rsidRPr="007070F2">
              <w:rPr>
                <w:rFonts w:ascii="Amasis MT Pro" w:hAnsi="Amasis MT Pro"/>
              </w:rPr>
              <w:t xml:space="preserve">  </w:t>
            </w:r>
          </w:p>
        </w:tc>
      </w:tr>
      <w:tr w:rsidR="004D3DDD" w:rsidRPr="007070F2" w14:paraId="7AA39B25" w14:textId="77777777" w:rsidTr="00884DEB">
        <w:tc>
          <w:tcPr>
            <w:cnfStyle w:val="001000000000" w:firstRow="0" w:lastRow="0" w:firstColumn="1" w:lastColumn="0" w:oddVBand="0" w:evenVBand="0" w:oddHBand="0" w:evenHBand="0" w:firstRowFirstColumn="0" w:firstRowLastColumn="0" w:lastRowFirstColumn="0" w:lastRowLastColumn="0"/>
            <w:tcW w:w="3023" w:type="dxa"/>
          </w:tcPr>
          <w:p w14:paraId="7B90337F" w14:textId="4D5639F7" w:rsidR="000303B9" w:rsidRPr="007070F2" w:rsidRDefault="00C675DF">
            <w:pPr>
              <w:rPr>
                <w:rFonts w:ascii="Amasis MT Pro" w:hAnsi="Amasis MT Pro"/>
              </w:rPr>
            </w:pPr>
            <w:r>
              <w:rPr>
                <w:rFonts w:ascii="Amasis MT Pro" w:hAnsi="Amasis MT Pro"/>
              </w:rPr>
              <w:t>Odd</w:t>
            </w:r>
          </w:p>
        </w:tc>
        <w:tc>
          <w:tcPr>
            <w:tcW w:w="1792" w:type="dxa"/>
          </w:tcPr>
          <w:p w14:paraId="316F0B0B" w14:textId="77777777" w:rsidR="000303B9" w:rsidRPr="00884DEB" w:rsidRDefault="00274CE3">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661477E2" w14:textId="6981A9B0" w:rsidR="0062268E" w:rsidRPr="007070F2" w:rsidRDefault="003C16E2">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Hjemmetjeneste</w:t>
            </w:r>
          </w:p>
        </w:tc>
        <w:tc>
          <w:tcPr>
            <w:tcW w:w="4247" w:type="dxa"/>
          </w:tcPr>
          <w:p w14:paraId="3A4816E8" w14:textId="1B4FAFF4" w:rsidR="000303B9" w:rsidRPr="007070F2" w:rsidRDefault="00274CE3">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I leiligheten til Odd er det tid for middag. Hjemmesykepleien er inne for å gjøre klar måltidet. </w:t>
            </w:r>
          </w:p>
        </w:tc>
      </w:tr>
      <w:tr w:rsidR="004D3DDD" w:rsidRPr="007070F2" w14:paraId="6C44DF39" w14:textId="77777777" w:rsidTr="00884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5FA6FCB3" w14:textId="77777777" w:rsidR="000303B9" w:rsidRDefault="005F1770">
            <w:pPr>
              <w:rPr>
                <w:rFonts w:ascii="Amasis MT Pro" w:hAnsi="Amasis MT Pro"/>
                <w:b w:val="0"/>
                <w:bCs w:val="0"/>
              </w:rPr>
            </w:pPr>
            <w:r>
              <w:rPr>
                <w:rFonts w:ascii="Amasis MT Pro" w:hAnsi="Amasis MT Pro"/>
              </w:rPr>
              <w:t>Hasse</w:t>
            </w:r>
          </w:p>
          <w:p w14:paraId="273596F9" w14:textId="739A6299" w:rsidR="00A4433A" w:rsidRPr="007070F2" w:rsidRDefault="00A4433A">
            <w:pPr>
              <w:rPr>
                <w:rFonts w:ascii="Amasis MT Pro" w:hAnsi="Amasis MT Pro"/>
              </w:rPr>
            </w:pPr>
          </w:p>
        </w:tc>
        <w:tc>
          <w:tcPr>
            <w:tcW w:w="1792" w:type="dxa"/>
          </w:tcPr>
          <w:p w14:paraId="438C3FB5" w14:textId="77777777" w:rsidR="000303B9" w:rsidRPr="00884DEB" w:rsidRDefault="00274CE3">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Vold og trusler </w:t>
            </w:r>
          </w:p>
          <w:p w14:paraId="4DED9603" w14:textId="4E5BCAA5" w:rsidR="00A4433A" w:rsidRPr="007070F2" w:rsidRDefault="003C16E2">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Hjemmetjeneste </w:t>
            </w:r>
          </w:p>
        </w:tc>
        <w:tc>
          <w:tcPr>
            <w:tcW w:w="4247" w:type="dxa"/>
          </w:tcPr>
          <w:p w14:paraId="2EA0DCD7" w14:textId="42F22486" w:rsidR="000303B9" w:rsidRPr="007070F2" w:rsidRDefault="00274CE3">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 xml:space="preserve">Praktisk bistand skal inn i leiligheten til Hasse, </w:t>
            </w:r>
            <w:r w:rsidR="007070F2" w:rsidRPr="007070F2">
              <w:rPr>
                <w:rFonts w:ascii="Amasis MT Pro" w:hAnsi="Amasis MT Pro"/>
              </w:rPr>
              <w:t xml:space="preserve">de bistår med enkel hjelp i hjemmet for å utføre daglige praktiske gjøremål. Lærlingen er med for å se hva besøket innebærer. </w:t>
            </w:r>
          </w:p>
        </w:tc>
      </w:tr>
    </w:tbl>
    <w:p w14:paraId="012A2BE5" w14:textId="77777777" w:rsidR="00AD483F" w:rsidRPr="007070F2" w:rsidRDefault="00AD483F">
      <w:pPr>
        <w:rPr>
          <w:rFonts w:ascii="Amasis MT Pro" w:hAnsi="Amasis MT Pro"/>
        </w:rPr>
      </w:pPr>
    </w:p>
    <w:p w14:paraId="0EFC1BF1" w14:textId="77777777" w:rsidR="007070F2" w:rsidRPr="007070F2" w:rsidRDefault="007070F2">
      <w:pPr>
        <w:rPr>
          <w:rFonts w:ascii="Amasis MT Pro" w:hAnsi="Amasis MT Pro"/>
        </w:rPr>
      </w:pPr>
    </w:p>
    <w:p w14:paraId="443CD7E1" w14:textId="77777777" w:rsidR="007070F2" w:rsidRPr="007070F2" w:rsidRDefault="007070F2">
      <w:pPr>
        <w:rPr>
          <w:rFonts w:ascii="Amasis MT Pro" w:hAnsi="Amasis MT Pro"/>
        </w:rPr>
      </w:pPr>
    </w:p>
    <w:p w14:paraId="4A810D8B" w14:textId="77777777" w:rsidR="007070F2" w:rsidRPr="007070F2" w:rsidRDefault="007070F2">
      <w:pPr>
        <w:rPr>
          <w:rFonts w:ascii="Amasis MT Pro" w:hAnsi="Amasis MT Pro"/>
        </w:rPr>
      </w:pPr>
    </w:p>
    <w:p w14:paraId="6F441DD8" w14:textId="77777777" w:rsidR="007070F2" w:rsidRDefault="007070F2">
      <w:pPr>
        <w:rPr>
          <w:rFonts w:ascii="Amasis MT Pro" w:hAnsi="Amasis MT Pro"/>
        </w:rPr>
      </w:pPr>
    </w:p>
    <w:p w14:paraId="281B2689" w14:textId="77777777" w:rsidR="005F1770" w:rsidRDefault="005F1770">
      <w:pPr>
        <w:rPr>
          <w:rFonts w:ascii="Amasis MT Pro" w:hAnsi="Amasis MT Pro"/>
        </w:rPr>
      </w:pPr>
    </w:p>
    <w:p w14:paraId="74975883" w14:textId="77777777" w:rsidR="00884DEB" w:rsidRPr="007070F2" w:rsidRDefault="00884DEB">
      <w:pPr>
        <w:rPr>
          <w:rFonts w:ascii="Amasis MT Pro" w:hAnsi="Amasis MT Pro"/>
        </w:rPr>
      </w:pPr>
    </w:p>
    <w:p w14:paraId="4213DD56" w14:textId="77777777" w:rsidR="007070F2" w:rsidRPr="007070F2" w:rsidRDefault="007070F2">
      <w:pPr>
        <w:rPr>
          <w:rFonts w:ascii="Amasis MT Pro" w:hAnsi="Amasis MT Pro"/>
        </w:rPr>
      </w:pPr>
    </w:p>
    <w:p w14:paraId="341986B9" w14:textId="77777777" w:rsidR="007070F2" w:rsidRPr="007070F2" w:rsidRDefault="007070F2">
      <w:pPr>
        <w:rPr>
          <w:rFonts w:ascii="Amasis MT Pro" w:hAnsi="Amasis MT Pro"/>
        </w:rPr>
      </w:pPr>
    </w:p>
    <w:tbl>
      <w:tblPr>
        <w:tblStyle w:val="Rutenettabell5mrkuthevingsfarge4"/>
        <w:tblW w:w="0" w:type="auto"/>
        <w:tblLook w:val="04A0" w:firstRow="1" w:lastRow="0" w:firstColumn="1" w:lastColumn="0" w:noHBand="0" w:noVBand="1"/>
      </w:tblPr>
      <w:tblGrid>
        <w:gridCol w:w="3114"/>
        <w:gridCol w:w="1559"/>
        <w:gridCol w:w="4389"/>
      </w:tblGrid>
      <w:tr w:rsidR="000303B9" w:rsidRPr="007070F2" w14:paraId="1C61E81D" w14:textId="77777777" w:rsidTr="00707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1375E2" w14:textId="04A954AF" w:rsidR="000303B9" w:rsidRPr="007070F2" w:rsidRDefault="000303B9">
            <w:pPr>
              <w:rPr>
                <w:rFonts w:ascii="Amasis MT Pro" w:hAnsi="Amasis MT Pro"/>
              </w:rPr>
            </w:pPr>
            <w:bookmarkStart w:id="0" w:name="_Hlk175637181"/>
            <w:r w:rsidRPr="007070F2">
              <w:rPr>
                <w:rFonts w:ascii="Amasis MT Pro" w:hAnsi="Amasis MT Pro"/>
              </w:rPr>
              <w:t xml:space="preserve">Tittel </w:t>
            </w:r>
          </w:p>
        </w:tc>
        <w:tc>
          <w:tcPr>
            <w:tcW w:w="1559" w:type="dxa"/>
          </w:tcPr>
          <w:p w14:paraId="219E399E" w14:textId="6B8F8382" w:rsidR="000303B9" w:rsidRPr="007070F2" w:rsidRDefault="000303B9">
            <w:pPr>
              <w:cnfStyle w:val="100000000000" w:firstRow="1"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 xml:space="preserve">Tema </w:t>
            </w:r>
          </w:p>
        </w:tc>
        <w:tc>
          <w:tcPr>
            <w:tcW w:w="4389" w:type="dxa"/>
          </w:tcPr>
          <w:p w14:paraId="4E15260F" w14:textId="6B350104" w:rsidR="000303B9" w:rsidRPr="007070F2" w:rsidRDefault="000303B9">
            <w:pPr>
              <w:cnfStyle w:val="100000000000" w:firstRow="1"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Innholdet i filme</w:t>
            </w:r>
            <w:r w:rsidR="00274CE3" w:rsidRPr="007070F2">
              <w:rPr>
                <w:rFonts w:ascii="Amasis MT Pro" w:hAnsi="Amasis MT Pro"/>
              </w:rPr>
              <w:t>n</w:t>
            </w:r>
          </w:p>
        </w:tc>
      </w:tr>
      <w:tr w:rsidR="000303B9" w:rsidRPr="007070F2" w14:paraId="777A292B" w14:textId="77777777" w:rsidTr="00707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3127221" w14:textId="666AA628" w:rsidR="000303B9" w:rsidRPr="007070F2" w:rsidRDefault="000303B9">
            <w:pPr>
              <w:rPr>
                <w:rFonts w:ascii="Amasis MT Pro" w:hAnsi="Amasis MT Pro"/>
              </w:rPr>
            </w:pPr>
            <w:r w:rsidRPr="007070F2">
              <w:rPr>
                <w:rFonts w:ascii="Amasis MT Pro" w:hAnsi="Amasis MT Pro"/>
              </w:rPr>
              <w:t xml:space="preserve">Fort gjort </w:t>
            </w:r>
          </w:p>
        </w:tc>
        <w:tc>
          <w:tcPr>
            <w:tcW w:w="1559" w:type="dxa"/>
          </w:tcPr>
          <w:p w14:paraId="25B154C6" w14:textId="1D6A7493" w:rsidR="000303B9" w:rsidRPr="00884DEB" w:rsidRDefault="000303B9">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Smittevern </w:t>
            </w:r>
          </w:p>
        </w:tc>
        <w:tc>
          <w:tcPr>
            <w:tcW w:w="4389" w:type="dxa"/>
          </w:tcPr>
          <w:p w14:paraId="5C0FB05E" w14:textId="77777777" w:rsidR="000303B9" w:rsidRPr="007070F2" w:rsidRDefault="000303B9" w:rsidP="000303B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Sverre er sommervikar på sykehjem og det er en travel start på ettermiddagsvakten. Skyllerommet/desinfeksjonsrommet er uoversiktlig.</w:t>
            </w:r>
          </w:p>
          <w:p w14:paraId="1F0E0247" w14:textId="60EDDEDD" w:rsidR="000303B9" w:rsidRPr="007070F2" w:rsidRDefault="000303B9" w:rsidP="000303B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Her skjer det noen brudd på basale smittevernrutiner, oppdager du hvilke?</w:t>
            </w:r>
          </w:p>
        </w:tc>
      </w:tr>
      <w:tr w:rsidR="000303B9" w:rsidRPr="007070F2" w14:paraId="3BC1F3A1" w14:textId="77777777" w:rsidTr="007070F2">
        <w:tc>
          <w:tcPr>
            <w:cnfStyle w:val="001000000000" w:firstRow="0" w:lastRow="0" w:firstColumn="1" w:lastColumn="0" w:oddVBand="0" w:evenVBand="0" w:oddHBand="0" w:evenHBand="0" w:firstRowFirstColumn="0" w:firstRowLastColumn="0" w:lastRowFirstColumn="0" w:lastRowLastColumn="0"/>
            <w:tcW w:w="3114" w:type="dxa"/>
          </w:tcPr>
          <w:p w14:paraId="248A4C7C" w14:textId="7B4F12F1" w:rsidR="000303B9" w:rsidRPr="007070F2" w:rsidRDefault="000303B9">
            <w:pPr>
              <w:rPr>
                <w:rFonts w:ascii="Amasis MT Pro" w:hAnsi="Amasis MT Pro"/>
              </w:rPr>
            </w:pPr>
            <w:r w:rsidRPr="007070F2">
              <w:rPr>
                <w:rFonts w:ascii="Amasis MT Pro" w:hAnsi="Amasis MT Pro"/>
              </w:rPr>
              <w:t xml:space="preserve">Hjemme hos Marit </w:t>
            </w:r>
          </w:p>
        </w:tc>
        <w:tc>
          <w:tcPr>
            <w:tcW w:w="1559" w:type="dxa"/>
          </w:tcPr>
          <w:p w14:paraId="68A5003E" w14:textId="5A9F99E0" w:rsidR="000303B9" w:rsidRPr="00884DEB" w:rsidRDefault="000303B9">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Smittevern </w:t>
            </w:r>
          </w:p>
        </w:tc>
        <w:tc>
          <w:tcPr>
            <w:tcW w:w="4389" w:type="dxa"/>
          </w:tcPr>
          <w:p w14:paraId="0459A103" w14:textId="77777777" w:rsidR="000303B9" w:rsidRPr="007070F2" w:rsidRDefault="000303B9" w:rsidP="000303B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Marit er hjemmeboende og har MS. Hun får bistand til personlig hygiene av sykepleier Helene.</w:t>
            </w:r>
          </w:p>
          <w:p w14:paraId="1D074A81" w14:textId="7D82A1D7" w:rsidR="000303B9" w:rsidRPr="007070F2" w:rsidRDefault="000303B9" w:rsidP="000303B9">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7070F2">
              <w:rPr>
                <w:rFonts w:ascii="Amasis MT Pro" w:hAnsi="Amasis MT Pro"/>
              </w:rPr>
              <w:t>Her skjer det noen brudd på basale smittevernrutiner, oppdager du hvilke?</w:t>
            </w:r>
          </w:p>
        </w:tc>
      </w:tr>
      <w:tr w:rsidR="000303B9" w:rsidRPr="007070F2" w14:paraId="4335F27B" w14:textId="77777777" w:rsidTr="00707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AC4D3E" w14:textId="73E30614" w:rsidR="000303B9" w:rsidRPr="007070F2" w:rsidRDefault="000303B9">
            <w:pPr>
              <w:rPr>
                <w:rFonts w:ascii="Amasis MT Pro" w:hAnsi="Amasis MT Pro"/>
              </w:rPr>
            </w:pPr>
            <w:r w:rsidRPr="007070F2">
              <w:rPr>
                <w:rFonts w:ascii="Amasis MT Pro" w:hAnsi="Amasis MT Pro"/>
              </w:rPr>
              <w:t xml:space="preserve">Nå </w:t>
            </w:r>
            <w:proofErr w:type="spellStart"/>
            <w:r w:rsidRPr="007070F2">
              <w:rPr>
                <w:rFonts w:ascii="Amasis MT Pro" w:hAnsi="Amasis MT Pro"/>
              </w:rPr>
              <w:t>kosær</w:t>
            </w:r>
            <w:proofErr w:type="spellEnd"/>
            <w:r w:rsidRPr="007070F2">
              <w:rPr>
                <w:rFonts w:ascii="Amasis MT Pro" w:hAnsi="Amasis MT Pro"/>
              </w:rPr>
              <w:t xml:space="preserve"> vi oss</w:t>
            </w:r>
          </w:p>
        </w:tc>
        <w:tc>
          <w:tcPr>
            <w:tcW w:w="1559" w:type="dxa"/>
          </w:tcPr>
          <w:p w14:paraId="5F1C10A0" w14:textId="6F2AED8B" w:rsidR="000303B9" w:rsidRPr="00884DEB" w:rsidRDefault="000303B9">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Smittevern </w:t>
            </w:r>
          </w:p>
        </w:tc>
        <w:tc>
          <w:tcPr>
            <w:tcW w:w="4389" w:type="dxa"/>
          </w:tcPr>
          <w:p w14:paraId="52B6A071" w14:textId="09706B8F" w:rsidR="000303B9" w:rsidRPr="007070F2" w:rsidRDefault="000303B9">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Tone er vernepleier i heldøgns bemannet bolig for personer med utviklingshemming. Hun veileder Torbjørn i sengeskift og tilbereder mat til Marie. Her skjer det noen brudd på basale smittevernrutiner, oppdager du hvilke?</w:t>
            </w:r>
          </w:p>
        </w:tc>
      </w:tr>
      <w:bookmarkEnd w:id="0"/>
    </w:tbl>
    <w:p w14:paraId="23166090" w14:textId="77777777" w:rsidR="000303B9" w:rsidRDefault="000303B9">
      <w:pPr>
        <w:rPr>
          <w:rFonts w:ascii="Amasis MT Pro" w:hAnsi="Amasis MT Pro"/>
        </w:rPr>
      </w:pPr>
    </w:p>
    <w:p w14:paraId="74D522B2" w14:textId="77777777" w:rsidR="004E724D" w:rsidRDefault="004E724D">
      <w:pPr>
        <w:rPr>
          <w:rFonts w:ascii="Amasis MT Pro" w:hAnsi="Amasis MT Pro"/>
        </w:rPr>
      </w:pPr>
    </w:p>
    <w:p w14:paraId="4F1889D4" w14:textId="77777777" w:rsidR="004E724D" w:rsidRDefault="004E724D">
      <w:pPr>
        <w:rPr>
          <w:rFonts w:ascii="Amasis MT Pro" w:hAnsi="Amasis MT Pro"/>
        </w:rPr>
      </w:pPr>
    </w:p>
    <w:p w14:paraId="066B0F50" w14:textId="77777777" w:rsidR="004E724D" w:rsidRPr="007070F2" w:rsidRDefault="004E724D">
      <w:pPr>
        <w:rPr>
          <w:rFonts w:ascii="Amasis MT Pro" w:hAnsi="Amasis MT Pro"/>
        </w:rPr>
      </w:pPr>
    </w:p>
    <w:tbl>
      <w:tblPr>
        <w:tblStyle w:val="Rutenettabell5mrkuthevingsfarge1"/>
        <w:tblW w:w="0" w:type="auto"/>
        <w:tblLook w:val="04A0" w:firstRow="1" w:lastRow="0" w:firstColumn="1" w:lastColumn="0" w:noHBand="0" w:noVBand="1"/>
      </w:tblPr>
      <w:tblGrid>
        <w:gridCol w:w="2713"/>
        <w:gridCol w:w="2544"/>
        <w:gridCol w:w="3805"/>
      </w:tblGrid>
      <w:tr w:rsidR="004E724D" w14:paraId="394C8134" w14:textId="77777777" w:rsidTr="004E7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Pr>
          <w:p w14:paraId="0BACFE9A" w14:textId="17A79294" w:rsidR="007070F2" w:rsidRDefault="007070F2">
            <w:pPr>
              <w:rPr>
                <w:rFonts w:ascii="Amasis MT Pro" w:hAnsi="Amasis MT Pro"/>
              </w:rPr>
            </w:pPr>
            <w:r>
              <w:rPr>
                <w:rFonts w:ascii="Amasis MT Pro" w:hAnsi="Amasis MT Pro"/>
              </w:rPr>
              <w:t xml:space="preserve">Tittel </w:t>
            </w:r>
          </w:p>
        </w:tc>
        <w:tc>
          <w:tcPr>
            <w:tcW w:w="2302" w:type="dxa"/>
          </w:tcPr>
          <w:p w14:paraId="06B0112C" w14:textId="5E331E46" w:rsidR="007070F2" w:rsidRDefault="007070F2">
            <w:pPr>
              <w:cnfStyle w:val="100000000000" w:firstRow="1"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Tema </w:t>
            </w:r>
          </w:p>
        </w:tc>
        <w:tc>
          <w:tcPr>
            <w:tcW w:w="3942" w:type="dxa"/>
          </w:tcPr>
          <w:p w14:paraId="2B8F7371" w14:textId="62654E48" w:rsidR="007070F2" w:rsidRDefault="007070F2">
            <w:pPr>
              <w:cnfStyle w:val="100000000000" w:firstRow="1"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Innhold i filmene </w:t>
            </w:r>
          </w:p>
        </w:tc>
      </w:tr>
      <w:tr w:rsidR="004E724D" w14:paraId="71159F83" w14:textId="77777777" w:rsidTr="004E7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Pr>
          <w:p w14:paraId="470588D9" w14:textId="68392BB3" w:rsidR="007070F2" w:rsidRDefault="007070F2">
            <w:pPr>
              <w:rPr>
                <w:rFonts w:ascii="Amasis MT Pro" w:hAnsi="Amasis MT Pro"/>
              </w:rPr>
            </w:pPr>
            <w:r>
              <w:rPr>
                <w:rFonts w:ascii="Amasis MT Pro" w:hAnsi="Amasis MT Pro"/>
              </w:rPr>
              <w:t>Hjemmet «Harald»</w:t>
            </w:r>
          </w:p>
        </w:tc>
        <w:tc>
          <w:tcPr>
            <w:tcW w:w="2302" w:type="dxa"/>
          </w:tcPr>
          <w:p w14:paraId="3A5FC852" w14:textId="758FD231" w:rsidR="007070F2" w:rsidRPr="00884DEB" w:rsidRDefault="007070F2">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 xml:space="preserve">Selvmordsforebygging </w:t>
            </w:r>
          </w:p>
        </w:tc>
        <w:tc>
          <w:tcPr>
            <w:tcW w:w="3942" w:type="dxa"/>
          </w:tcPr>
          <w:p w14:paraId="0794C351" w14:textId="03E6E495" w:rsidR="007070F2" w:rsidRDefault="007070F2">
            <w:pPr>
              <w:cnfStyle w:val="000000100000" w:firstRow="0" w:lastRow="0" w:firstColumn="0" w:lastColumn="0" w:oddVBand="0" w:evenVBand="0" w:oddHBand="1" w:evenHBand="0" w:firstRowFirstColumn="0" w:firstRowLastColumn="0" w:lastRowFirstColumn="0" w:lastRowLastColumn="0"/>
              <w:rPr>
                <w:rFonts w:ascii="Amasis MT Pro" w:hAnsi="Amasis MT Pro"/>
              </w:rPr>
            </w:pPr>
            <w:r>
              <w:rPr>
                <w:rFonts w:ascii="Amasis MT Pro" w:hAnsi="Amasis MT Pro"/>
              </w:rPr>
              <w:t xml:space="preserve">Hjemmesykepleien er på tilsyn hos Harald. Han oppleves nedstemt og irritabel. </w:t>
            </w:r>
          </w:p>
        </w:tc>
      </w:tr>
      <w:tr w:rsidR="004E724D" w14:paraId="684A8638" w14:textId="77777777" w:rsidTr="004E724D">
        <w:tc>
          <w:tcPr>
            <w:cnfStyle w:val="001000000000" w:firstRow="0" w:lastRow="0" w:firstColumn="1" w:lastColumn="0" w:oddVBand="0" w:evenVBand="0" w:oddHBand="0" w:evenHBand="0" w:firstRowFirstColumn="0" w:firstRowLastColumn="0" w:lastRowFirstColumn="0" w:lastRowLastColumn="0"/>
            <w:tcW w:w="2818" w:type="dxa"/>
          </w:tcPr>
          <w:p w14:paraId="6595616B" w14:textId="5901B9D7" w:rsidR="007070F2" w:rsidRDefault="004E724D">
            <w:pPr>
              <w:rPr>
                <w:rFonts w:ascii="Amasis MT Pro" w:hAnsi="Amasis MT Pro"/>
              </w:rPr>
            </w:pPr>
            <w:r>
              <w:rPr>
                <w:rFonts w:ascii="Amasis MT Pro" w:hAnsi="Amasis MT Pro"/>
              </w:rPr>
              <w:t xml:space="preserve">Institusjon «Ove» </w:t>
            </w:r>
          </w:p>
        </w:tc>
        <w:tc>
          <w:tcPr>
            <w:tcW w:w="2302" w:type="dxa"/>
          </w:tcPr>
          <w:p w14:paraId="2EC73764" w14:textId="32B1EAF1" w:rsidR="007070F2" w:rsidRPr="00884DEB" w:rsidRDefault="004E724D">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r w:rsidRPr="00884DEB">
              <w:rPr>
                <w:rFonts w:ascii="Amasis MT Pro" w:hAnsi="Amasis MT Pro"/>
                <w:b/>
                <w:bCs/>
              </w:rPr>
              <w:t xml:space="preserve">Selvmordsforebygging </w:t>
            </w:r>
          </w:p>
        </w:tc>
        <w:tc>
          <w:tcPr>
            <w:tcW w:w="3942" w:type="dxa"/>
          </w:tcPr>
          <w:p w14:paraId="2BA4B1EC" w14:textId="540B970D" w:rsidR="007070F2" w:rsidRDefault="004E724D">
            <w:pPr>
              <w:cnfStyle w:val="000000000000" w:firstRow="0" w:lastRow="0" w:firstColumn="0" w:lastColumn="0" w:oddVBand="0" w:evenVBand="0" w:oddHBand="0" w:evenHBand="0" w:firstRowFirstColumn="0" w:firstRowLastColumn="0" w:lastRowFirstColumn="0" w:lastRowLastColumn="0"/>
              <w:rPr>
                <w:rFonts w:ascii="Amasis MT Pro" w:hAnsi="Amasis MT Pro"/>
              </w:rPr>
            </w:pPr>
            <w:r>
              <w:rPr>
                <w:rFonts w:ascii="Amasis MT Pro" w:hAnsi="Amasis MT Pro"/>
              </w:rPr>
              <w:t xml:space="preserve">Ove bor på sykehjem, han har uttrykket at han ønsker å ta sitt eget liv.  </w:t>
            </w:r>
          </w:p>
        </w:tc>
      </w:tr>
      <w:tr w:rsidR="00884DEB" w14:paraId="1190427C" w14:textId="77777777" w:rsidTr="004E7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Pr>
          <w:p w14:paraId="1B27A5B1" w14:textId="034EA7B7" w:rsidR="00884DEB" w:rsidRDefault="00884DEB" w:rsidP="00884DEB">
            <w:pPr>
              <w:rPr>
                <w:rFonts w:ascii="Amasis MT Pro" w:hAnsi="Amasis MT Pro"/>
              </w:rPr>
            </w:pPr>
            <w:r w:rsidRPr="007070F2">
              <w:rPr>
                <w:rFonts w:ascii="Amasis MT Pro" w:hAnsi="Amasis MT Pro"/>
              </w:rPr>
              <w:t xml:space="preserve">Trine- Lise </w:t>
            </w:r>
          </w:p>
        </w:tc>
        <w:tc>
          <w:tcPr>
            <w:tcW w:w="2302" w:type="dxa"/>
          </w:tcPr>
          <w:p w14:paraId="5B0C2BE6" w14:textId="3208D80E" w:rsidR="00884DEB" w:rsidRPr="00884DEB" w:rsidRDefault="00884DEB" w:rsidP="00884DEB">
            <w:pPr>
              <w:cnfStyle w:val="000000100000" w:firstRow="0" w:lastRow="0" w:firstColumn="0" w:lastColumn="0" w:oddVBand="0" w:evenVBand="0" w:oddHBand="1" w:evenHBand="0" w:firstRowFirstColumn="0" w:firstRowLastColumn="0" w:lastRowFirstColumn="0" w:lastRowLastColumn="0"/>
              <w:rPr>
                <w:rFonts w:ascii="Amasis MT Pro" w:hAnsi="Amasis MT Pro"/>
                <w:b/>
                <w:bCs/>
              </w:rPr>
            </w:pPr>
            <w:r w:rsidRPr="00884DEB">
              <w:rPr>
                <w:rFonts w:ascii="Amasis MT Pro" w:hAnsi="Amasis MT Pro"/>
                <w:b/>
                <w:bCs/>
              </w:rPr>
              <w:t>Selvmordsforebygging</w:t>
            </w:r>
          </w:p>
        </w:tc>
        <w:tc>
          <w:tcPr>
            <w:tcW w:w="3942" w:type="dxa"/>
          </w:tcPr>
          <w:p w14:paraId="7CFD0406" w14:textId="18556F93" w:rsidR="00884DEB" w:rsidRDefault="00884DEB" w:rsidP="00884DEB">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7070F2">
              <w:rPr>
                <w:rFonts w:ascii="Amasis MT Pro" w:hAnsi="Amasis MT Pro"/>
              </w:rPr>
              <w:t xml:space="preserve">Trine- Lise truer med å ta sitt eget liv. </w:t>
            </w:r>
            <w:r>
              <w:rPr>
                <w:rFonts w:ascii="Amasis MT Pro" w:hAnsi="Amasis MT Pro"/>
              </w:rPr>
              <w:t xml:space="preserve">Personalet fra kommunen kommer inn for å ta en samtale med Trine- Lise. Hun lider av en psykisk lidelse. </w:t>
            </w:r>
          </w:p>
        </w:tc>
      </w:tr>
    </w:tbl>
    <w:p w14:paraId="513A6FF5" w14:textId="77777777" w:rsidR="000303B9" w:rsidRDefault="000303B9">
      <w:pPr>
        <w:rPr>
          <w:rFonts w:ascii="Amasis MT Pro" w:hAnsi="Amasis MT Pro"/>
        </w:rPr>
      </w:pPr>
    </w:p>
    <w:p w14:paraId="76688354" w14:textId="77777777" w:rsidR="00007BA3" w:rsidRDefault="00007BA3">
      <w:pPr>
        <w:rPr>
          <w:rFonts w:ascii="Amasis MT Pro" w:hAnsi="Amasis MT Pro"/>
        </w:rPr>
      </w:pPr>
    </w:p>
    <w:p w14:paraId="1E7C3930" w14:textId="77777777" w:rsidR="00007BA3" w:rsidRDefault="00007BA3">
      <w:pPr>
        <w:rPr>
          <w:rFonts w:ascii="Amasis MT Pro" w:hAnsi="Amasis MT Pro"/>
        </w:rPr>
      </w:pPr>
    </w:p>
    <w:p w14:paraId="14D93569" w14:textId="77777777" w:rsidR="00007BA3" w:rsidRDefault="00007BA3">
      <w:pPr>
        <w:rPr>
          <w:rFonts w:ascii="Amasis MT Pro" w:hAnsi="Amasis MT Pro"/>
        </w:rPr>
      </w:pPr>
    </w:p>
    <w:p w14:paraId="759E12E7" w14:textId="77777777" w:rsidR="00007BA3" w:rsidRDefault="00007BA3">
      <w:pPr>
        <w:rPr>
          <w:rFonts w:ascii="Amasis MT Pro" w:hAnsi="Amasis MT Pro"/>
        </w:rPr>
      </w:pPr>
    </w:p>
    <w:p w14:paraId="033E6CCB" w14:textId="77777777" w:rsidR="00007BA3" w:rsidRDefault="00007BA3">
      <w:pPr>
        <w:rPr>
          <w:rFonts w:ascii="Amasis MT Pro" w:hAnsi="Amasis MT Pro"/>
        </w:rPr>
      </w:pPr>
    </w:p>
    <w:p w14:paraId="0B928E55" w14:textId="77777777" w:rsidR="005F1770" w:rsidRDefault="005F1770">
      <w:pPr>
        <w:rPr>
          <w:rFonts w:ascii="Amasis MT Pro" w:hAnsi="Amasis MT Pro"/>
        </w:rPr>
      </w:pPr>
    </w:p>
    <w:p w14:paraId="740DCC2B" w14:textId="77777777" w:rsidR="005F1770" w:rsidRDefault="005F1770">
      <w:pPr>
        <w:rPr>
          <w:rFonts w:ascii="Amasis MT Pro" w:hAnsi="Amasis MT Pro"/>
        </w:rPr>
      </w:pPr>
    </w:p>
    <w:p w14:paraId="0A5C4C85" w14:textId="77777777" w:rsidR="00007BA3" w:rsidRDefault="00007BA3">
      <w:pPr>
        <w:rPr>
          <w:rFonts w:ascii="Amasis MT Pro" w:hAnsi="Amasis MT Pro"/>
        </w:rPr>
      </w:pPr>
    </w:p>
    <w:p w14:paraId="48098BB8" w14:textId="77777777" w:rsidR="00007BA3" w:rsidRDefault="00007BA3">
      <w:pPr>
        <w:rPr>
          <w:rFonts w:ascii="Amasis MT Pro" w:hAnsi="Amasis MT Pro"/>
        </w:rPr>
      </w:pPr>
    </w:p>
    <w:p w14:paraId="4B3D3040" w14:textId="6C9D2295" w:rsidR="00007BA3" w:rsidRDefault="00007BA3">
      <w:pPr>
        <w:rPr>
          <w:rFonts w:ascii="Amasis MT Pro" w:hAnsi="Amasis MT Pro"/>
          <w:b/>
          <w:bCs/>
        </w:rPr>
      </w:pPr>
      <w:r w:rsidRPr="00007BA3">
        <w:rPr>
          <w:rFonts w:ascii="Amasis MT Pro" w:hAnsi="Amasis MT Pro"/>
          <w:b/>
          <w:bCs/>
        </w:rPr>
        <w:t xml:space="preserve">BONUS (kun tilgjengelig for enkelte briller) </w:t>
      </w:r>
    </w:p>
    <w:p w14:paraId="6C6DCA69" w14:textId="3152C633" w:rsidR="00DA721B" w:rsidRPr="005659EC" w:rsidRDefault="005659EC">
      <w:pPr>
        <w:rPr>
          <w:rFonts w:ascii="Amasis MT Pro" w:hAnsi="Amasis MT Pro"/>
          <w:i/>
          <w:iCs/>
        </w:rPr>
      </w:pPr>
      <w:r w:rsidRPr="005659EC">
        <w:rPr>
          <w:rFonts w:ascii="Amasis MT Pro" w:hAnsi="Amasis MT Pro"/>
          <w:i/>
          <w:iCs/>
        </w:rPr>
        <w:t xml:space="preserve">Alt tilgjengelig materiale er hentet med tillatelse fra VID – </w:t>
      </w:r>
      <w:proofErr w:type="spellStart"/>
      <w:r w:rsidRPr="005659EC">
        <w:rPr>
          <w:rFonts w:ascii="Amasis MT Pro" w:hAnsi="Amasis MT Pro"/>
          <w:i/>
          <w:iCs/>
        </w:rPr>
        <w:t>Solstien</w:t>
      </w:r>
      <w:proofErr w:type="spellEnd"/>
      <w:r w:rsidRPr="005659EC">
        <w:rPr>
          <w:rFonts w:ascii="Amasis MT Pro" w:hAnsi="Amasis MT Pro"/>
          <w:i/>
          <w:iCs/>
        </w:rPr>
        <w:t xml:space="preserve"> 3.</w:t>
      </w:r>
    </w:p>
    <w:tbl>
      <w:tblPr>
        <w:tblStyle w:val="Rutenettabell5mrkuthevingsfarge3"/>
        <w:tblW w:w="0" w:type="auto"/>
        <w:tblLook w:val="04A0" w:firstRow="1" w:lastRow="0" w:firstColumn="1" w:lastColumn="0" w:noHBand="0" w:noVBand="1"/>
      </w:tblPr>
      <w:tblGrid>
        <w:gridCol w:w="3114"/>
        <w:gridCol w:w="1559"/>
        <w:gridCol w:w="4389"/>
      </w:tblGrid>
      <w:tr w:rsidR="00DB52F3" w:rsidRPr="00DB52F3" w14:paraId="1004E729" w14:textId="77777777" w:rsidTr="00874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587F0C" w14:textId="77777777" w:rsidR="00DB52F3" w:rsidRPr="00DB52F3" w:rsidRDefault="00DB52F3" w:rsidP="00DB52F3">
            <w:pPr>
              <w:spacing w:after="160" w:line="259" w:lineRule="auto"/>
              <w:rPr>
                <w:rFonts w:ascii="Amasis MT Pro" w:hAnsi="Amasis MT Pro"/>
                <w:color w:val="auto"/>
              </w:rPr>
            </w:pPr>
            <w:r w:rsidRPr="00DB52F3">
              <w:rPr>
                <w:rFonts w:ascii="Amasis MT Pro" w:hAnsi="Amasis MT Pro"/>
                <w:color w:val="auto"/>
              </w:rPr>
              <w:t xml:space="preserve">Tittel </w:t>
            </w:r>
          </w:p>
        </w:tc>
        <w:tc>
          <w:tcPr>
            <w:tcW w:w="1559" w:type="dxa"/>
          </w:tcPr>
          <w:p w14:paraId="3A0EB737" w14:textId="77777777" w:rsidR="00DB52F3" w:rsidRPr="00DB52F3" w:rsidRDefault="00DB52F3" w:rsidP="00DB52F3">
            <w:pPr>
              <w:spacing w:after="160" w:line="259" w:lineRule="auto"/>
              <w:cnfStyle w:val="100000000000" w:firstRow="1" w:lastRow="0" w:firstColumn="0" w:lastColumn="0" w:oddVBand="0" w:evenVBand="0" w:oddHBand="0" w:evenHBand="0" w:firstRowFirstColumn="0" w:firstRowLastColumn="0" w:lastRowFirstColumn="0" w:lastRowLastColumn="0"/>
              <w:rPr>
                <w:rFonts w:ascii="Amasis MT Pro" w:hAnsi="Amasis MT Pro"/>
                <w:color w:val="auto"/>
              </w:rPr>
            </w:pPr>
            <w:r w:rsidRPr="00DB52F3">
              <w:rPr>
                <w:rFonts w:ascii="Amasis MT Pro" w:hAnsi="Amasis MT Pro"/>
                <w:color w:val="auto"/>
              </w:rPr>
              <w:t xml:space="preserve">Tema </w:t>
            </w:r>
          </w:p>
        </w:tc>
        <w:tc>
          <w:tcPr>
            <w:tcW w:w="4389" w:type="dxa"/>
          </w:tcPr>
          <w:p w14:paraId="61979A3C" w14:textId="77777777" w:rsidR="00DB52F3" w:rsidRPr="00DB52F3" w:rsidRDefault="00DB52F3" w:rsidP="00DB52F3">
            <w:pPr>
              <w:spacing w:after="160" w:line="259" w:lineRule="auto"/>
              <w:cnfStyle w:val="100000000000" w:firstRow="1" w:lastRow="0" w:firstColumn="0" w:lastColumn="0" w:oddVBand="0" w:evenVBand="0" w:oddHBand="0" w:evenHBand="0" w:firstRowFirstColumn="0" w:firstRowLastColumn="0" w:lastRowFirstColumn="0" w:lastRowLastColumn="0"/>
              <w:rPr>
                <w:rFonts w:ascii="Amasis MT Pro" w:hAnsi="Amasis MT Pro"/>
                <w:color w:val="auto"/>
              </w:rPr>
            </w:pPr>
            <w:r w:rsidRPr="00DB52F3">
              <w:rPr>
                <w:rFonts w:ascii="Amasis MT Pro" w:hAnsi="Amasis MT Pro"/>
                <w:color w:val="auto"/>
              </w:rPr>
              <w:t>Innholdet i filmen</w:t>
            </w:r>
          </w:p>
        </w:tc>
      </w:tr>
      <w:tr w:rsidR="00DB52F3" w:rsidRPr="00DB52F3" w14:paraId="130B4E0C" w14:textId="77777777" w:rsidTr="00874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724D0EF" w14:textId="7C2D6E88" w:rsidR="00DB52F3" w:rsidRPr="00DB52F3" w:rsidRDefault="00DB52F3" w:rsidP="00DB52F3">
            <w:pPr>
              <w:spacing w:after="160" w:line="259" w:lineRule="auto"/>
              <w:rPr>
                <w:rFonts w:ascii="Amasis MT Pro" w:hAnsi="Amasis MT Pro"/>
                <w:color w:val="auto"/>
              </w:rPr>
            </w:pPr>
            <w:r>
              <w:rPr>
                <w:rFonts w:ascii="Amasis MT Pro" w:hAnsi="Amasis MT Pro"/>
                <w:color w:val="auto"/>
              </w:rPr>
              <w:t>Eva</w:t>
            </w:r>
          </w:p>
        </w:tc>
        <w:tc>
          <w:tcPr>
            <w:tcW w:w="1559" w:type="dxa"/>
          </w:tcPr>
          <w:p w14:paraId="4A702DC6" w14:textId="6B27980C" w:rsidR="00DB52F3" w:rsidRPr="00DB52F3" w:rsidRDefault="00DB52F3" w:rsidP="00DB52F3">
            <w:pPr>
              <w:spacing w:after="160" w:line="259" w:lineRule="auto"/>
              <w:cnfStyle w:val="000000100000" w:firstRow="0" w:lastRow="0" w:firstColumn="0" w:lastColumn="0" w:oddVBand="0" w:evenVBand="0" w:oddHBand="1" w:evenHBand="0" w:firstRowFirstColumn="0" w:firstRowLastColumn="0" w:lastRowFirstColumn="0" w:lastRowLastColumn="0"/>
              <w:rPr>
                <w:rFonts w:ascii="Amasis MT Pro" w:hAnsi="Amasis MT Pro"/>
                <w:b/>
                <w:bCs/>
              </w:rPr>
            </w:pPr>
            <w:proofErr w:type="spellStart"/>
            <w:r w:rsidRPr="00DB52F3">
              <w:rPr>
                <w:rFonts w:ascii="Amasis MT Pro" w:hAnsi="Amasis MT Pro"/>
                <w:b/>
                <w:bCs/>
              </w:rPr>
              <w:t>S</w:t>
            </w:r>
            <w:r w:rsidRPr="00B03D95">
              <w:rPr>
                <w:rFonts w:ascii="Amasis MT Pro" w:hAnsi="Amasis MT Pro"/>
                <w:b/>
                <w:bCs/>
              </w:rPr>
              <w:t>olstien</w:t>
            </w:r>
            <w:proofErr w:type="spellEnd"/>
          </w:p>
        </w:tc>
        <w:tc>
          <w:tcPr>
            <w:tcW w:w="4389" w:type="dxa"/>
          </w:tcPr>
          <w:p w14:paraId="22C8F929" w14:textId="1332AF91" w:rsidR="00DB52F3" w:rsidRPr="00DB52F3" w:rsidRDefault="00DA721B" w:rsidP="00DB52F3">
            <w:pPr>
              <w:spacing w:after="160" w:line="259" w:lineRule="auto"/>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DA721B">
              <w:rPr>
                <w:rFonts w:ascii="Amasis MT Pro" w:hAnsi="Amasis MT Pro"/>
              </w:rPr>
              <w:t xml:space="preserve">Eva er en ung dame på 20 år som nylig har flyttet inn i tilrettelagt bolig med døgnbemanning. Frem til nylig har hun bodd hjemme hos sine foreldre. Hun liker å pusle, holde på med </w:t>
            </w:r>
            <w:proofErr w:type="spellStart"/>
            <w:r w:rsidRPr="00DA721B">
              <w:rPr>
                <w:rFonts w:ascii="Amasis MT Pro" w:hAnsi="Amasis MT Pro"/>
              </w:rPr>
              <w:t>iPad'en</w:t>
            </w:r>
            <w:proofErr w:type="spellEnd"/>
            <w:r w:rsidRPr="00DA721B">
              <w:rPr>
                <w:rFonts w:ascii="Amasis MT Pro" w:hAnsi="Amasis MT Pro"/>
              </w:rPr>
              <w:t xml:space="preserve"> sin og lignende uten forstyrrelser. Eva har autisme og psykisk utviklingshemming, og trenger faste rammer og forutsigbarhet i hverdagen. Hun er var på nye mennesker, høye lyder og kan reagere på uforutsette hendelser. Eva har ikke verbalt språk, men kan kommunisere noe med tegn til tale. Det hender at hun utviser atferd som utfordrer. Hun mestrer noen daglige ferdigheter (ADL), men trenger muntlig veiledning av miljøterapeuter.</w:t>
            </w:r>
          </w:p>
        </w:tc>
      </w:tr>
      <w:tr w:rsidR="00DB52F3" w:rsidRPr="00DB52F3" w14:paraId="0CCEB41E" w14:textId="77777777" w:rsidTr="00874DDE">
        <w:tc>
          <w:tcPr>
            <w:cnfStyle w:val="001000000000" w:firstRow="0" w:lastRow="0" w:firstColumn="1" w:lastColumn="0" w:oddVBand="0" w:evenVBand="0" w:oddHBand="0" w:evenHBand="0" w:firstRowFirstColumn="0" w:firstRowLastColumn="0" w:lastRowFirstColumn="0" w:lastRowLastColumn="0"/>
            <w:tcW w:w="3114" w:type="dxa"/>
          </w:tcPr>
          <w:p w14:paraId="33BDE605" w14:textId="59C8CF8F" w:rsidR="00DB52F3" w:rsidRPr="00DB52F3" w:rsidRDefault="00803C7C" w:rsidP="00DB52F3">
            <w:pPr>
              <w:spacing w:after="160" w:line="259" w:lineRule="auto"/>
              <w:rPr>
                <w:rFonts w:ascii="Amasis MT Pro" w:hAnsi="Amasis MT Pro"/>
                <w:color w:val="auto"/>
              </w:rPr>
            </w:pPr>
            <w:r>
              <w:rPr>
                <w:rFonts w:ascii="Amasis MT Pro" w:hAnsi="Amasis MT Pro"/>
                <w:color w:val="auto"/>
              </w:rPr>
              <w:t xml:space="preserve">Einar og Eldar </w:t>
            </w:r>
          </w:p>
        </w:tc>
        <w:tc>
          <w:tcPr>
            <w:tcW w:w="1559" w:type="dxa"/>
          </w:tcPr>
          <w:p w14:paraId="172E287C" w14:textId="0D8E9965" w:rsidR="00DB52F3" w:rsidRPr="00DB52F3" w:rsidRDefault="00DB52F3" w:rsidP="00DB52F3">
            <w:pPr>
              <w:spacing w:after="160" w:line="259" w:lineRule="auto"/>
              <w:cnfStyle w:val="000000000000" w:firstRow="0" w:lastRow="0" w:firstColumn="0" w:lastColumn="0" w:oddVBand="0" w:evenVBand="0" w:oddHBand="0" w:evenHBand="0" w:firstRowFirstColumn="0" w:firstRowLastColumn="0" w:lastRowFirstColumn="0" w:lastRowLastColumn="0"/>
              <w:rPr>
                <w:rFonts w:ascii="Amasis MT Pro" w:hAnsi="Amasis MT Pro"/>
                <w:b/>
                <w:bCs/>
              </w:rPr>
            </w:pPr>
            <w:proofErr w:type="spellStart"/>
            <w:r w:rsidRPr="00B03D95">
              <w:rPr>
                <w:rFonts w:ascii="Amasis MT Pro" w:hAnsi="Amasis MT Pro"/>
                <w:b/>
                <w:bCs/>
              </w:rPr>
              <w:t>Solstien</w:t>
            </w:r>
            <w:proofErr w:type="spellEnd"/>
          </w:p>
        </w:tc>
        <w:tc>
          <w:tcPr>
            <w:tcW w:w="4389" w:type="dxa"/>
          </w:tcPr>
          <w:p w14:paraId="5526EE67" w14:textId="77777777" w:rsidR="002252AF" w:rsidRPr="002252AF" w:rsidRDefault="002252AF" w:rsidP="002252AF">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2252AF">
              <w:rPr>
                <w:rFonts w:ascii="Amasis MT Pro" w:hAnsi="Amasis MT Pro"/>
                <w:b/>
                <w:bCs/>
              </w:rPr>
              <w:t xml:space="preserve">Einar </w:t>
            </w:r>
            <w:r w:rsidRPr="002252AF">
              <w:rPr>
                <w:rFonts w:ascii="Amasis MT Pro" w:hAnsi="Amasis MT Pro"/>
              </w:rPr>
              <w:t xml:space="preserve">er en mann i 50-årene. Han har tidligere jobbet som langtransportsjåfør. For seks måneder siden fikk Einar hjerneslag og ble avhengig av rullestol. Han har derfor flyttet inn i </w:t>
            </w:r>
            <w:proofErr w:type="spellStart"/>
            <w:r w:rsidRPr="002252AF">
              <w:rPr>
                <w:rFonts w:ascii="Amasis MT Pro" w:hAnsi="Amasis MT Pro"/>
              </w:rPr>
              <w:t>Solstien</w:t>
            </w:r>
            <w:proofErr w:type="spellEnd"/>
            <w:r w:rsidRPr="002252AF">
              <w:rPr>
                <w:rFonts w:ascii="Amasis MT Pro" w:hAnsi="Amasis MT Pro"/>
              </w:rPr>
              <w:t xml:space="preserve"> 3. Einar har vært svært motivert for trening og rehabilitering. Ett av målene han har satt seg, er å komme tilbake på tribunen for å se på kampene til sitt lokale fotballag. Den siste tiden har han derimot blitt mindre motivert for trening, og har tilbrakt mye tid inne i leiligheten sin.</w:t>
            </w:r>
          </w:p>
          <w:p w14:paraId="5194D80F" w14:textId="77777777" w:rsidR="002252AF" w:rsidRPr="002252AF" w:rsidRDefault="002252AF" w:rsidP="002252AF">
            <w:pPr>
              <w:cnfStyle w:val="000000000000" w:firstRow="0" w:lastRow="0" w:firstColumn="0" w:lastColumn="0" w:oddVBand="0" w:evenVBand="0" w:oddHBand="0" w:evenHBand="0" w:firstRowFirstColumn="0" w:firstRowLastColumn="0" w:lastRowFirstColumn="0" w:lastRowLastColumn="0"/>
              <w:rPr>
                <w:rFonts w:ascii="Amasis MT Pro" w:hAnsi="Amasis MT Pro"/>
              </w:rPr>
            </w:pPr>
          </w:p>
          <w:p w14:paraId="326DD15E" w14:textId="77777777" w:rsidR="00DB52F3" w:rsidRDefault="002252AF" w:rsidP="002252AF">
            <w:pPr>
              <w:spacing w:after="160" w:line="259" w:lineRule="auto"/>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2252AF">
              <w:rPr>
                <w:rFonts w:ascii="Amasis MT Pro" w:hAnsi="Amasis MT Pro"/>
              </w:rPr>
              <w:t xml:space="preserve">Einar har en eldre mor som nylig har blitt syk. Tidligere var det han som hjalp mor i hverdagen, men etter hjerneslaget er det hans søster som har tatt over omsorgen. Einars søster er en ivrig person som også ofte har tatt turen innom </w:t>
            </w:r>
            <w:proofErr w:type="spellStart"/>
            <w:r w:rsidRPr="002252AF">
              <w:rPr>
                <w:rFonts w:ascii="Amasis MT Pro" w:hAnsi="Amasis MT Pro"/>
              </w:rPr>
              <w:t>Solstien</w:t>
            </w:r>
            <w:proofErr w:type="spellEnd"/>
            <w:r w:rsidRPr="002252AF">
              <w:rPr>
                <w:rFonts w:ascii="Amasis MT Pro" w:hAnsi="Amasis MT Pro"/>
              </w:rPr>
              <w:t xml:space="preserve"> 3, men som i det siste har vært travelt opptatt med å hjelpe mor.</w:t>
            </w:r>
          </w:p>
          <w:p w14:paraId="0D131525" w14:textId="77777777" w:rsidR="002252AF" w:rsidRPr="002252AF" w:rsidRDefault="002252AF" w:rsidP="002252AF">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8D1884">
              <w:rPr>
                <w:rFonts w:ascii="Amasis MT Pro" w:hAnsi="Amasis MT Pro"/>
                <w:b/>
                <w:bCs/>
              </w:rPr>
              <w:t>Eldar</w:t>
            </w:r>
            <w:r w:rsidRPr="002252AF">
              <w:rPr>
                <w:rFonts w:ascii="Amasis MT Pro" w:hAnsi="Amasis MT Pro"/>
              </w:rPr>
              <w:t xml:space="preserve"> er 49 år. Han har hele sin yrkesaktive alder jobbet som revisor. På grunn av et hjerneslag for fire måneder siden er Eldar blitt avhengig av rullestol. Overgangen fra å være yrkesaktiv og selvhjulpen, til å flytte inn i </w:t>
            </w:r>
            <w:proofErr w:type="spellStart"/>
            <w:r w:rsidRPr="002252AF">
              <w:rPr>
                <w:rFonts w:ascii="Amasis MT Pro" w:hAnsi="Amasis MT Pro"/>
              </w:rPr>
              <w:t>Solstien</w:t>
            </w:r>
            <w:proofErr w:type="spellEnd"/>
            <w:r w:rsidRPr="002252AF">
              <w:rPr>
                <w:rFonts w:ascii="Amasis MT Pro" w:hAnsi="Amasis MT Pro"/>
              </w:rPr>
              <w:t xml:space="preserve"> 3 har vært krevende for Eldar. </w:t>
            </w:r>
            <w:r w:rsidRPr="002252AF">
              <w:rPr>
                <w:rFonts w:ascii="Amasis MT Pro" w:hAnsi="Amasis MT Pro"/>
              </w:rPr>
              <w:lastRenderedPageBreak/>
              <w:t>Han er opptatt av å ha det ryddig rundt seg og liker å ha kontroll over hva som skjer til enhver tid. Før hjerneslaget hadde Eldar interesser som golf, hagearbeid, og gikk ofte på kunstutstillinger. Eldar er vanligvis motivert for trening, og hans mål er å komme tilbake i arbeid og gjenoppta sine interesser.</w:t>
            </w:r>
          </w:p>
          <w:p w14:paraId="301EF1E7" w14:textId="77777777" w:rsidR="002252AF" w:rsidRPr="002252AF" w:rsidRDefault="002252AF" w:rsidP="002252AF">
            <w:pPr>
              <w:cnfStyle w:val="000000000000" w:firstRow="0" w:lastRow="0" w:firstColumn="0" w:lastColumn="0" w:oddVBand="0" w:evenVBand="0" w:oddHBand="0" w:evenHBand="0" w:firstRowFirstColumn="0" w:firstRowLastColumn="0" w:lastRowFirstColumn="0" w:lastRowLastColumn="0"/>
              <w:rPr>
                <w:rFonts w:ascii="Amasis MT Pro" w:hAnsi="Amasis MT Pro"/>
              </w:rPr>
            </w:pPr>
          </w:p>
          <w:p w14:paraId="37B74494" w14:textId="2E32ED02" w:rsidR="002252AF" w:rsidRPr="00DB52F3" w:rsidRDefault="002252AF" w:rsidP="002252AF">
            <w:pPr>
              <w:spacing w:after="160" w:line="259" w:lineRule="auto"/>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2252AF">
              <w:rPr>
                <w:rFonts w:ascii="Amasis MT Pro" w:hAnsi="Amasis MT Pro"/>
              </w:rPr>
              <w:t>Eldar har alltid hatt et nært forhold til sin mor. Hun har nylig blitt syk, og Eldar har ikke vært i stand til å hjelpe henne etter hjerneslaget. Derfor har hans søster nå tatt over omsorgen for mor.</w:t>
            </w:r>
          </w:p>
        </w:tc>
      </w:tr>
      <w:tr w:rsidR="00DB52F3" w:rsidRPr="00DB52F3" w14:paraId="74A59449" w14:textId="77777777" w:rsidTr="00874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E087E9" w14:textId="2F5EC214" w:rsidR="00DB52F3" w:rsidRPr="00DB52F3" w:rsidRDefault="00874DDE" w:rsidP="00DB52F3">
            <w:pPr>
              <w:spacing w:after="160" w:line="259" w:lineRule="auto"/>
              <w:rPr>
                <w:rFonts w:ascii="Amasis MT Pro" w:hAnsi="Amasis MT Pro"/>
                <w:color w:val="auto"/>
              </w:rPr>
            </w:pPr>
            <w:r>
              <w:rPr>
                <w:rFonts w:ascii="Amasis MT Pro" w:hAnsi="Amasis MT Pro"/>
                <w:color w:val="auto"/>
              </w:rPr>
              <w:lastRenderedPageBreak/>
              <w:t xml:space="preserve">Gudrun </w:t>
            </w:r>
          </w:p>
        </w:tc>
        <w:tc>
          <w:tcPr>
            <w:tcW w:w="1559" w:type="dxa"/>
          </w:tcPr>
          <w:p w14:paraId="70CAEB81" w14:textId="501CF37E" w:rsidR="00DB52F3" w:rsidRPr="00DB52F3" w:rsidRDefault="00DB52F3" w:rsidP="00DB52F3">
            <w:pPr>
              <w:spacing w:after="160" w:line="259" w:lineRule="auto"/>
              <w:cnfStyle w:val="000000100000" w:firstRow="0" w:lastRow="0" w:firstColumn="0" w:lastColumn="0" w:oddVBand="0" w:evenVBand="0" w:oddHBand="1" w:evenHBand="0" w:firstRowFirstColumn="0" w:firstRowLastColumn="0" w:lastRowFirstColumn="0" w:lastRowLastColumn="0"/>
              <w:rPr>
                <w:rFonts w:ascii="Amasis MT Pro" w:hAnsi="Amasis MT Pro"/>
                <w:b/>
                <w:bCs/>
              </w:rPr>
            </w:pPr>
            <w:proofErr w:type="spellStart"/>
            <w:r w:rsidRPr="00B03D95">
              <w:rPr>
                <w:rFonts w:ascii="Amasis MT Pro" w:hAnsi="Amasis MT Pro"/>
                <w:b/>
                <w:bCs/>
              </w:rPr>
              <w:t>Solstien</w:t>
            </w:r>
            <w:proofErr w:type="spellEnd"/>
          </w:p>
        </w:tc>
        <w:tc>
          <w:tcPr>
            <w:tcW w:w="4389" w:type="dxa"/>
          </w:tcPr>
          <w:p w14:paraId="4DAA018A" w14:textId="77777777" w:rsidR="00874DDE" w:rsidRPr="00874DDE" w:rsidRDefault="00874DDE" w:rsidP="00874DDE">
            <w:pPr>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874DDE">
              <w:rPr>
                <w:rFonts w:ascii="Amasis MT Pro" w:hAnsi="Amasis MT Pro"/>
              </w:rPr>
              <w:t>Gudrun (71 år) er tidligere lærer. Hun har fire voksne barn, tre døtre og en sønn. Gudrun er svært glad i natur og friluftsliv. I yngre år var hun også en aktiv løper, og har blant annet deltatt på maraton i Oslo for en del år siden.</w:t>
            </w:r>
          </w:p>
          <w:p w14:paraId="0E09EF17" w14:textId="77777777" w:rsidR="00874DDE" w:rsidRPr="00874DDE" w:rsidRDefault="00874DDE" w:rsidP="00874DDE">
            <w:pPr>
              <w:cnfStyle w:val="000000100000" w:firstRow="0" w:lastRow="0" w:firstColumn="0" w:lastColumn="0" w:oddVBand="0" w:evenVBand="0" w:oddHBand="1" w:evenHBand="0" w:firstRowFirstColumn="0" w:firstRowLastColumn="0" w:lastRowFirstColumn="0" w:lastRowLastColumn="0"/>
              <w:rPr>
                <w:rFonts w:ascii="Amasis MT Pro" w:hAnsi="Amasis MT Pro"/>
              </w:rPr>
            </w:pPr>
          </w:p>
          <w:p w14:paraId="5E28C927" w14:textId="77777777" w:rsidR="00DB52F3" w:rsidRDefault="00874DDE" w:rsidP="00874DDE">
            <w:pPr>
              <w:spacing w:after="160" w:line="259" w:lineRule="auto"/>
              <w:cnfStyle w:val="000000100000" w:firstRow="0" w:lastRow="0" w:firstColumn="0" w:lastColumn="0" w:oddVBand="0" w:evenVBand="0" w:oddHBand="1" w:evenHBand="0" w:firstRowFirstColumn="0" w:firstRowLastColumn="0" w:lastRowFirstColumn="0" w:lastRowLastColumn="0"/>
              <w:rPr>
                <w:rFonts w:ascii="Amasis MT Pro" w:hAnsi="Amasis MT Pro"/>
              </w:rPr>
            </w:pPr>
            <w:r w:rsidRPr="00874DDE">
              <w:rPr>
                <w:rFonts w:ascii="Amasis MT Pro" w:hAnsi="Amasis MT Pro"/>
              </w:rPr>
              <w:t>Gudruns yngste datter, Hilde, er bekymret og sliten. I lang tid har hun passet på Gudrun og sett henne bli stadig dårligere. Hilde forsøker å motivere Gudrun til å ta vare på seg selv, men til liten nytte. Gudrun ligger mye på sofaen, spiser dårlig og drikker stadig mer alkohol samtidig som hun får utskrevet sterke medisiner.</w:t>
            </w:r>
          </w:p>
          <w:p w14:paraId="33B9A96D" w14:textId="2E2604AC" w:rsidR="00874DDE" w:rsidRPr="00DB52F3" w:rsidRDefault="00874DDE" w:rsidP="00874DDE">
            <w:pPr>
              <w:spacing w:after="160" w:line="259" w:lineRule="auto"/>
              <w:cnfStyle w:val="000000100000" w:firstRow="0" w:lastRow="0" w:firstColumn="0" w:lastColumn="0" w:oddVBand="0" w:evenVBand="0" w:oddHBand="1" w:evenHBand="0" w:firstRowFirstColumn="0" w:firstRowLastColumn="0" w:lastRowFirstColumn="0" w:lastRowLastColumn="0"/>
              <w:rPr>
                <w:rFonts w:ascii="Amasis MT Pro" w:hAnsi="Amasis MT Pro"/>
              </w:rPr>
            </w:pPr>
          </w:p>
        </w:tc>
      </w:tr>
      <w:tr w:rsidR="00874DDE" w:rsidRPr="00DB52F3" w14:paraId="2A103D81" w14:textId="77777777" w:rsidTr="00874DDE">
        <w:tc>
          <w:tcPr>
            <w:cnfStyle w:val="001000000000" w:firstRow="0" w:lastRow="0" w:firstColumn="1" w:lastColumn="0" w:oddVBand="0" w:evenVBand="0" w:oddHBand="0" w:evenHBand="0" w:firstRowFirstColumn="0" w:firstRowLastColumn="0" w:lastRowFirstColumn="0" w:lastRowLastColumn="0"/>
            <w:tcW w:w="3114" w:type="dxa"/>
          </w:tcPr>
          <w:p w14:paraId="32C3059C" w14:textId="1D2DB1E5" w:rsidR="00874DDE" w:rsidRPr="00E93AC7" w:rsidRDefault="00E93AC7" w:rsidP="00DB52F3">
            <w:pPr>
              <w:rPr>
                <w:rFonts w:ascii="Amasis MT Pro" w:hAnsi="Amasis MT Pro"/>
                <w:color w:val="000000" w:themeColor="text1"/>
              </w:rPr>
            </w:pPr>
            <w:r>
              <w:rPr>
                <w:rFonts w:ascii="Amasis MT Pro" w:hAnsi="Amasis MT Pro"/>
                <w:color w:val="000000" w:themeColor="text1"/>
              </w:rPr>
              <w:t>Mohammed</w:t>
            </w:r>
          </w:p>
        </w:tc>
        <w:tc>
          <w:tcPr>
            <w:tcW w:w="1559" w:type="dxa"/>
          </w:tcPr>
          <w:p w14:paraId="7EBAF87A" w14:textId="0146746E" w:rsidR="00874DDE" w:rsidRPr="00B03D95" w:rsidRDefault="00E93AC7" w:rsidP="00DB52F3">
            <w:pPr>
              <w:cnfStyle w:val="000000000000" w:firstRow="0" w:lastRow="0" w:firstColumn="0" w:lastColumn="0" w:oddVBand="0" w:evenVBand="0" w:oddHBand="0" w:evenHBand="0" w:firstRowFirstColumn="0" w:firstRowLastColumn="0" w:lastRowFirstColumn="0" w:lastRowLastColumn="0"/>
              <w:rPr>
                <w:rFonts w:ascii="Amasis MT Pro" w:hAnsi="Amasis MT Pro"/>
                <w:b/>
                <w:bCs/>
              </w:rPr>
            </w:pPr>
            <w:proofErr w:type="spellStart"/>
            <w:r w:rsidRPr="00B03D95">
              <w:rPr>
                <w:rFonts w:ascii="Amasis MT Pro" w:hAnsi="Amasis MT Pro"/>
                <w:b/>
                <w:bCs/>
              </w:rPr>
              <w:t>Solstien</w:t>
            </w:r>
            <w:proofErr w:type="spellEnd"/>
            <w:r w:rsidRPr="00B03D95">
              <w:rPr>
                <w:rFonts w:ascii="Amasis MT Pro" w:hAnsi="Amasis MT Pro"/>
                <w:b/>
                <w:bCs/>
              </w:rPr>
              <w:t xml:space="preserve"> </w:t>
            </w:r>
          </w:p>
        </w:tc>
        <w:tc>
          <w:tcPr>
            <w:tcW w:w="4389" w:type="dxa"/>
          </w:tcPr>
          <w:p w14:paraId="055B98DB" w14:textId="77777777" w:rsidR="005C293F" w:rsidRPr="005C293F" w:rsidRDefault="005C293F" w:rsidP="005C293F">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5C293F">
              <w:rPr>
                <w:rFonts w:ascii="Amasis MT Pro" w:hAnsi="Amasis MT Pro"/>
              </w:rPr>
              <w:t>Mohammed og kona Zara er flyktninger fra Yemen og kom til Norge for fire år siden. De har en datter på tre år som heter Hani.</w:t>
            </w:r>
          </w:p>
          <w:p w14:paraId="2603AFC6" w14:textId="77777777" w:rsidR="005C293F" w:rsidRPr="005C293F" w:rsidRDefault="005C293F" w:rsidP="005C293F">
            <w:pPr>
              <w:cnfStyle w:val="000000000000" w:firstRow="0" w:lastRow="0" w:firstColumn="0" w:lastColumn="0" w:oddVBand="0" w:evenVBand="0" w:oddHBand="0" w:evenHBand="0" w:firstRowFirstColumn="0" w:firstRowLastColumn="0" w:lastRowFirstColumn="0" w:lastRowLastColumn="0"/>
              <w:rPr>
                <w:rFonts w:ascii="Amasis MT Pro" w:hAnsi="Amasis MT Pro"/>
              </w:rPr>
            </w:pPr>
          </w:p>
          <w:p w14:paraId="767B0AD4" w14:textId="77777777" w:rsidR="005C293F" w:rsidRPr="005C293F" w:rsidRDefault="005C293F" w:rsidP="005C293F">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5C293F">
              <w:rPr>
                <w:rFonts w:ascii="Amasis MT Pro" w:hAnsi="Amasis MT Pro"/>
              </w:rPr>
              <w:t>Mohammed er utdannet lærer fra hjemlandet og var en ressursperson i lokalsamfunnet. Nå jobber han deltid i en butikk. Han har traumer etter erfaringer fra krigen i hjemlandet.</w:t>
            </w:r>
          </w:p>
          <w:p w14:paraId="695B674A" w14:textId="77777777" w:rsidR="005C293F" w:rsidRPr="005C293F" w:rsidRDefault="005C293F" w:rsidP="005C293F">
            <w:pPr>
              <w:cnfStyle w:val="000000000000" w:firstRow="0" w:lastRow="0" w:firstColumn="0" w:lastColumn="0" w:oddVBand="0" w:evenVBand="0" w:oddHBand="0" w:evenHBand="0" w:firstRowFirstColumn="0" w:firstRowLastColumn="0" w:lastRowFirstColumn="0" w:lastRowLastColumn="0"/>
              <w:rPr>
                <w:rFonts w:ascii="Amasis MT Pro" w:hAnsi="Amasis MT Pro"/>
              </w:rPr>
            </w:pPr>
          </w:p>
          <w:p w14:paraId="233F5A55" w14:textId="77777777" w:rsidR="00874DDE" w:rsidRDefault="005C293F" w:rsidP="005C293F">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5C293F">
              <w:rPr>
                <w:rFonts w:ascii="Amasis MT Pro" w:hAnsi="Amasis MT Pro"/>
              </w:rPr>
              <w:t>Zara er utdannet fysioterapeut. Hun ble gravid da de kom til Norge, og var hjemme med datteren i 2 ½ år. Hun har gått på norsk-kurs siden Hani begynte i barnehagen. Det siste halve året har Hani hatt full plass i Solgløtt barnehage, hvor hun oppleves som et fornøyd barn som trives.</w:t>
            </w:r>
          </w:p>
          <w:p w14:paraId="52F3E58C" w14:textId="77777777" w:rsidR="005C293F" w:rsidRDefault="005C293F" w:rsidP="005C293F">
            <w:pPr>
              <w:cnfStyle w:val="000000000000" w:firstRow="0" w:lastRow="0" w:firstColumn="0" w:lastColumn="0" w:oddVBand="0" w:evenVBand="0" w:oddHBand="0" w:evenHBand="0" w:firstRowFirstColumn="0" w:firstRowLastColumn="0" w:lastRowFirstColumn="0" w:lastRowLastColumn="0"/>
              <w:rPr>
                <w:rFonts w:ascii="Amasis MT Pro" w:hAnsi="Amasis MT Pro"/>
              </w:rPr>
            </w:pPr>
          </w:p>
          <w:p w14:paraId="65DB531C" w14:textId="6866969E" w:rsidR="005C293F" w:rsidRPr="00874DDE" w:rsidRDefault="005C293F" w:rsidP="005C293F">
            <w:pPr>
              <w:cnfStyle w:val="000000000000" w:firstRow="0" w:lastRow="0" w:firstColumn="0" w:lastColumn="0" w:oddVBand="0" w:evenVBand="0" w:oddHBand="0" w:evenHBand="0" w:firstRowFirstColumn="0" w:firstRowLastColumn="0" w:lastRowFirstColumn="0" w:lastRowLastColumn="0"/>
              <w:rPr>
                <w:rFonts w:ascii="Amasis MT Pro" w:hAnsi="Amasis MT Pro"/>
              </w:rPr>
            </w:pPr>
            <w:r w:rsidRPr="005C293F">
              <w:rPr>
                <w:rFonts w:ascii="Amasis MT Pro" w:hAnsi="Amasis MT Pro"/>
              </w:rPr>
              <w:lastRenderedPageBreak/>
              <w:t>Mohammed er for tiden sykemeldt og har en forverret psykisk helse. Han får i den forbindelse oppfølging av tverrfaglig oppfølgingsteam i kommunen. Amina jobber i det tverrfaglige oppfølgingsteamet og skal på hjemmebesøk for å snakke med Mohammed. Hensikten er kartlegging av behovet for videre oppfølging. Du er student og skal være med som observatør på hjemmebesøket.</w:t>
            </w:r>
          </w:p>
        </w:tc>
      </w:tr>
    </w:tbl>
    <w:p w14:paraId="437757D1" w14:textId="77777777" w:rsidR="00DB52F3" w:rsidRPr="007070F2" w:rsidRDefault="00DB52F3">
      <w:pPr>
        <w:rPr>
          <w:rFonts w:ascii="Amasis MT Pro" w:hAnsi="Amasis MT Pro"/>
        </w:rPr>
      </w:pPr>
    </w:p>
    <w:sectPr w:rsidR="00DB52F3" w:rsidRPr="00707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3F"/>
    <w:rsid w:val="00007BA3"/>
    <w:rsid w:val="000303B9"/>
    <w:rsid w:val="000432CC"/>
    <w:rsid w:val="0006443D"/>
    <w:rsid w:val="001027A8"/>
    <w:rsid w:val="00107D5B"/>
    <w:rsid w:val="00137302"/>
    <w:rsid w:val="001F1FFC"/>
    <w:rsid w:val="002252AF"/>
    <w:rsid w:val="00274CE3"/>
    <w:rsid w:val="002C119D"/>
    <w:rsid w:val="003C16E2"/>
    <w:rsid w:val="003E429E"/>
    <w:rsid w:val="00457E6E"/>
    <w:rsid w:val="004B0AF2"/>
    <w:rsid w:val="004D3DDD"/>
    <w:rsid w:val="004E724D"/>
    <w:rsid w:val="005659EC"/>
    <w:rsid w:val="005C293F"/>
    <w:rsid w:val="005F1770"/>
    <w:rsid w:val="0062268E"/>
    <w:rsid w:val="006C67F9"/>
    <w:rsid w:val="007070F2"/>
    <w:rsid w:val="007B5DC0"/>
    <w:rsid w:val="007C2BC3"/>
    <w:rsid w:val="00803C7C"/>
    <w:rsid w:val="0087111A"/>
    <w:rsid w:val="008745F7"/>
    <w:rsid w:val="00874DDE"/>
    <w:rsid w:val="00884DEB"/>
    <w:rsid w:val="008D1884"/>
    <w:rsid w:val="008E4CAB"/>
    <w:rsid w:val="009472CF"/>
    <w:rsid w:val="009E0364"/>
    <w:rsid w:val="009F2506"/>
    <w:rsid w:val="009F52B2"/>
    <w:rsid w:val="00A253AB"/>
    <w:rsid w:val="00A4433A"/>
    <w:rsid w:val="00A632D9"/>
    <w:rsid w:val="00AD483F"/>
    <w:rsid w:val="00AF1965"/>
    <w:rsid w:val="00B03D95"/>
    <w:rsid w:val="00BB3DEC"/>
    <w:rsid w:val="00C23B36"/>
    <w:rsid w:val="00C675DF"/>
    <w:rsid w:val="00CC5D6A"/>
    <w:rsid w:val="00D100C4"/>
    <w:rsid w:val="00D30508"/>
    <w:rsid w:val="00D56DC2"/>
    <w:rsid w:val="00DA721B"/>
    <w:rsid w:val="00DB1FBA"/>
    <w:rsid w:val="00DB52F3"/>
    <w:rsid w:val="00DE1A8F"/>
    <w:rsid w:val="00E72B99"/>
    <w:rsid w:val="00E90327"/>
    <w:rsid w:val="00E93AC7"/>
    <w:rsid w:val="00FB4C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523F"/>
  <w15:chartTrackingRefBased/>
  <w15:docId w15:val="{87455AA9-1CFA-403D-9F39-CF28126A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07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D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5mrkuthevingsfarge6">
    <w:name w:val="Grid Table 5 Dark Accent 6"/>
    <w:basedOn w:val="Vanligtabell"/>
    <w:uiPriority w:val="50"/>
    <w:rsid w:val="000303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5mrkuthevingsfarge4">
    <w:name w:val="Grid Table 5 Dark Accent 4"/>
    <w:basedOn w:val="Vanligtabell"/>
    <w:uiPriority w:val="50"/>
    <w:rsid w:val="000303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Overskrift1Tegn">
    <w:name w:val="Overskrift 1 Tegn"/>
    <w:basedOn w:val="Standardskriftforavsnitt"/>
    <w:link w:val="Overskrift1"/>
    <w:uiPriority w:val="9"/>
    <w:rsid w:val="007070F2"/>
    <w:rPr>
      <w:rFonts w:asciiTheme="majorHAnsi" w:eastAsiaTheme="majorEastAsia" w:hAnsiTheme="majorHAnsi" w:cstheme="majorBidi"/>
      <w:color w:val="2F5496" w:themeColor="accent1" w:themeShade="BF"/>
      <w:sz w:val="32"/>
      <w:szCs w:val="32"/>
    </w:rPr>
  </w:style>
  <w:style w:type="paragraph" w:styleId="Ingenmellomrom">
    <w:name w:val="No Spacing"/>
    <w:uiPriority w:val="1"/>
    <w:qFormat/>
    <w:rsid w:val="007070F2"/>
    <w:pPr>
      <w:spacing w:after="0" w:line="240" w:lineRule="auto"/>
    </w:pPr>
  </w:style>
  <w:style w:type="table" w:styleId="Rutenettabell5mrkuthevingsfarge5">
    <w:name w:val="Grid Table 5 Dark Accent 5"/>
    <w:basedOn w:val="Vanligtabell"/>
    <w:uiPriority w:val="50"/>
    <w:rsid w:val="007070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1">
    <w:name w:val="Grid Table 5 Dark Accent 1"/>
    <w:basedOn w:val="Vanligtabell"/>
    <w:uiPriority w:val="50"/>
    <w:rsid w:val="007070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
    <w:name w:val="Grid Table 5 Dark"/>
    <w:basedOn w:val="Vanligtabell"/>
    <w:uiPriority w:val="50"/>
    <w:rsid w:val="00DB52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3">
    <w:name w:val="Grid Table 5 Dark Accent 3"/>
    <w:basedOn w:val="Vanligtabell"/>
    <w:uiPriority w:val="50"/>
    <w:rsid w:val="00874D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6903a6-8c34-40e7-b791-b9d6accf0de4">
      <Terms xmlns="http://schemas.microsoft.com/office/infopath/2007/PartnerControls"/>
    </lcf76f155ced4ddcb4097134ff3c332f>
    <TaxCatchAll xmlns="ed435426-0b08-4da9-bf60-8b35945079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C5CFC143B2CF47BC0EE78B6F79C884" ma:contentTypeVersion="18" ma:contentTypeDescription="Opprett et nytt dokument." ma:contentTypeScope="" ma:versionID="6737f47041d60a5cba6384db9c52ebc3">
  <xsd:schema xmlns:xsd="http://www.w3.org/2001/XMLSchema" xmlns:xs="http://www.w3.org/2001/XMLSchema" xmlns:p="http://schemas.microsoft.com/office/2006/metadata/properties" xmlns:ns2="286903a6-8c34-40e7-b791-b9d6accf0de4" xmlns:ns3="ed435426-0b08-4da9-bf60-8b359450796b" targetNamespace="http://schemas.microsoft.com/office/2006/metadata/properties" ma:root="true" ma:fieldsID="763f0ccd971ea90168df9e058346362e" ns2:_="" ns3:_="">
    <xsd:import namespace="286903a6-8c34-40e7-b791-b9d6accf0de4"/>
    <xsd:import namespace="ed435426-0b08-4da9-bf60-8b35945079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903a6-8c34-40e7-b791-b9d6accf0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435426-0b08-4da9-bf60-8b359450796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92f65ad0-37bf-41eb-9ed9-af13973c32db}" ma:internalName="TaxCatchAll" ma:showField="CatchAllData" ma:web="ed435426-0b08-4da9-bf60-8b3594507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16D96-512C-460B-A1EF-2696036BDA72}">
  <ds:schemaRefs>
    <ds:schemaRef ds:uri="http://schemas.microsoft.com/sharepoint/v3/contenttype/forms"/>
  </ds:schemaRefs>
</ds:datastoreItem>
</file>

<file path=customXml/itemProps2.xml><?xml version="1.0" encoding="utf-8"?>
<ds:datastoreItem xmlns:ds="http://schemas.openxmlformats.org/officeDocument/2006/customXml" ds:itemID="{AC24E03A-35C6-4CB2-A8F2-D6E9905E8CC8}">
  <ds:schemaRefs>
    <ds:schemaRef ds:uri="http://schemas.microsoft.com/office/2006/metadata/properties"/>
    <ds:schemaRef ds:uri="http://schemas.microsoft.com/office/infopath/2007/PartnerControls"/>
    <ds:schemaRef ds:uri="286903a6-8c34-40e7-b791-b9d6accf0de4"/>
    <ds:schemaRef ds:uri="ed435426-0b08-4da9-bf60-8b359450796b"/>
  </ds:schemaRefs>
</ds:datastoreItem>
</file>

<file path=customXml/itemProps3.xml><?xml version="1.0" encoding="utf-8"?>
<ds:datastoreItem xmlns:ds="http://schemas.openxmlformats.org/officeDocument/2006/customXml" ds:itemID="{87A7D023-B192-4B18-8A4F-10C3DF75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903a6-8c34-40e7-b791-b9d6accf0de4"/>
    <ds:schemaRef ds:uri="ed435426-0b08-4da9-bf60-8b3594507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1476</Words>
  <Characters>7824</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Åshild Aa Ljosland</dc:creator>
  <cp:keywords/>
  <dc:description/>
  <cp:lastModifiedBy>Åshild Aa Ljosland</cp:lastModifiedBy>
  <cp:revision>45</cp:revision>
  <dcterms:created xsi:type="dcterms:W3CDTF">2024-05-22T11:38:00Z</dcterms:created>
  <dcterms:modified xsi:type="dcterms:W3CDTF">2024-09-12T07:36:00Z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0x010100CAC5CFC143B2CF47BC0EE78B6F79C884</vt:lpwstr>
  </property>
  <property fmtid="{D5CDD505-2E9C-101B-9397-08002B2CF9AE}" pid="3" name="MediaServiceImageTags">
    <vt:lpwstr/>
  </property>
</Properties>
</file>